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BADA" w14:textId="77777777" w:rsidR="00FD153D" w:rsidRPr="00B034E2" w:rsidRDefault="00FD153D" w:rsidP="00FD153D">
      <w:pPr>
        <w:pStyle w:val="1"/>
        <w:ind w:left="5400" w:hanging="5684"/>
        <w:rPr>
          <w:rFonts w:ascii="Times New Roman" w:hAnsi="Times New Roman"/>
        </w:rPr>
      </w:pPr>
    </w:p>
    <w:p w14:paraId="5F0D1EAD" w14:textId="77777777" w:rsidR="00FD153D" w:rsidRPr="00D14BF2" w:rsidRDefault="00FD153D" w:rsidP="00FD153D">
      <w:pPr>
        <w:pStyle w:val="1"/>
        <w:rPr>
          <w:rFonts w:ascii="Times New Roman" w:hAnsi="Times New Roman"/>
          <w:noProof/>
        </w:rPr>
      </w:pPr>
      <w:r w:rsidRPr="00D14BF2">
        <w:rPr>
          <w:rFonts w:ascii="Times New Roman" w:hAnsi="Times New Roman"/>
        </w:rPr>
        <w:t xml:space="preserve">                                                                  </w:t>
      </w:r>
      <w:r w:rsidRPr="00D14BF2">
        <w:rPr>
          <w:rFonts w:ascii="Times New Roman" w:hAnsi="Times New Roman"/>
          <w:noProof/>
        </w:rPr>
        <w:drawing>
          <wp:inline distT="0" distB="0" distL="0" distR="0" wp14:anchorId="784F8DE1" wp14:editId="1F02F8A9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5EB8C1" w14:textId="77777777" w:rsidR="00FD153D" w:rsidRPr="00D14BF2" w:rsidRDefault="00FD153D" w:rsidP="00FD153D">
      <w:pPr>
        <w:rPr>
          <w:rFonts w:ascii="Times New Roman" w:hAnsi="Times New Roman"/>
        </w:rPr>
      </w:pPr>
    </w:p>
    <w:p w14:paraId="6DE278C9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          Российская Федерация</w:t>
      </w:r>
    </w:p>
    <w:p w14:paraId="2440AB76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</w:t>
      </w:r>
      <w:r w:rsidR="00302E38">
        <w:rPr>
          <w:rFonts w:ascii="Times New Roman" w:hAnsi="Times New Roman"/>
        </w:rPr>
        <w:t xml:space="preserve"> </w:t>
      </w:r>
      <w:r w:rsidRPr="00D14BF2">
        <w:rPr>
          <w:rFonts w:ascii="Times New Roman" w:hAnsi="Times New Roman"/>
        </w:rPr>
        <w:t xml:space="preserve">             Самарская область</w:t>
      </w:r>
    </w:p>
    <w:p w14:paraId="5FFE8BD5" w14:textId="77777777" w:rsidR="00FD153D" w:rsidRPr="00D14BF2" w:rsidRDefault="00FD153D" w:rsidP="00FD153D">
      <w:pPr>
        <w:rPr>
          <w:rFonts w:ascii="Times New Roman" w:hAnsi="Times New Roman"/>
        </w:rPr>
      </w:pPr>
    </w:p>
    <w:p w14:paraId="43474C89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</w:t>
      </w:r>
      <w:r w:rsidR="00D14BF2">
        <w:rPr>
          <w:rFonts w:ascii="Times New Roman" w:hAnsi="Times New Roman"/>
        </w:rPr>
        <w:t xml:space="preserve">     </w:t>
      </w:r>
      <w:r w:rsidRPr="00D14BF2">
        <w:rPr>
          <w:rFonts w:ascii="Times New Roman" w:hAnsi="Times New Roman"/>
        </w:rPr>
        <w:t xml:space="preserve">     АДМИНИСТРАЦИЯ СЕЛЬСКОГО ПОСЕЛЕНИЯ ЯГОДНОЕ</w:t>
      </w:r>
      <w:r w:rsidRPr="00D14BF2">
        <w:rPr>
          <w:rFonts w:ascii="Times New Roman" w:hAnsi="Times New Roman"/>
        </w:rPr>
        <w:br/>
        <w:t xml:space="preserve">                                            МУНИЦИПАЛЬНОГО РАЙОНА СТАВРОПОЛЬСКИЙ</w:t>
      </w:r>
      <w:r w:rsidRPr="00D14BF2">
        <w:rPr>
          <w:rFonts w:ascii="Times New Roman" w:hAnsi="Times New Roman"/>
        </w:rPr>
        <w:br/>
        <w:t xml:space="preserve">                                                                САМАРСКОЙ ОБЛАСТИ</w:t>
      </w:r>
    </w:p>
    <w:p w14:paraId="214FFBAA" w14:textId="77777777" w:rsidR="00FD153D" w:rsidRPr="00D14BF2" w:rsidRDefault="00FD153D" w:rsidP="00FD153D">
      <w:pPr>
        <w:rPr>
          <w:rFonts w:ascii="Times New Roman" w:hAnsi="Times New Roman"/>
        </w:rPr>
      </w:pPr>
    </w:p>
    <w:p w14:paraId="14765EB6" w14:textId="77777777" w:rsidR="00FD153D" w:rsidRPr="00D14BF2" w:rsidRDefault="00FD153D" w:rsidP="00FD153D">
      <w:pPr>
        <w:rPr>
          <w:rFonts w:ascii="Times New Roman" w:hAnsi="Times New Roman"/>
        </w:rPr>
      </w:pPr>
    </w:p>
    <w:p w14:paraId="1C1C1734" w14:textId="77777777" w:rsidR="00FD153D" w:rsidRPr="00D14BF2" w:rsidRDefault="00FD153D" w:rsidP="00FD153D">
      <w:pPr>
        <w:rPr>
          <w:rFonts w:ascii="Times New Roman" w:hAnsi="Times New Roman"/>
          <w:b/>
        </w:rPr>
      </w:pPr>
      <w:r w:rsidRPr="00D14BF2">
        <w:rPr>
          <w:rFonts w:ascii="Times New Roman" w:hAnsi="Times New Roman"/>
        </w:rPr>
        <w:t xml:space="preserve">                                                               </w:t>
      </w:r>
      <w:r w:rsidRPr="00D14BF2">
        <w:rPr>
          <w:rFonts w:ascii="Times New Roman" w:hAnsi="Times New Roman"/>
          <w:b/>
        </w:rPr>
        <w:t>П О С Т А Н О В Л Е Н И Е</w:t>
      </w:r>
    </w:p>
    <w:p w14:paraId="7CB2EA5F" w14:textId="77777777" w:rsidR="0096657D" w:rsidRPr="00D14BF2" w:rsidRDefault="0096657D" w:rsidP="0096657D">
      <w:pPr>
        <w:jc w:val="center"/>
        <w:rPr>
          <w:rFonts w:ascii="Times New Roman" w:hAnsi="Times New Roman"/>
          <w:sz w:val="16"/>
          <w:szCs w:val="16"/>
        </w:rPr>
      </w:pPr>
    </w:p>
    <w:p w14:paraId="76D63F76" w14:textId="20D05CD8" w:rsidR="00E77F89" w:rsidRDefault="0061582D" w:rsidP="00E77F89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27.08</w:t>
      </w:r>
      <w:r w:rsidR="00854EC2">
        <w:rPr>
          <w:rFonts w:ascii="Times New Roman" w:hAnsi="Times New Roman"/>
          <w:sz w:val="28"/>
          <w:szCs w:val="28"/>
        </w:rPr>
        <w:t>.202</w:t>
      </w:r>
      <w:r w:rsidR="00047A56">
        <w:rPr>
          <w:rFonts w:ascii="Times New Roman" w:hAnsi="Times New Roman"/>
          <w:sz w:val="28"/>
          <w:szCs w:val="28"/>
        </w:rPr>
        <w:t>1</w:t>
      </w:r>
      <w:r w:rsidR="00854EC2">
        <w:rPr>
          <w:rFonts w:ascii="Times New Roman" w:hAnsi="Times New Roman"/>
          <w:sz w:val="28"/>
          <w:szCs w:val="28"/>
        </w:rPr>
        <w:t xml:space="preserve"> г.</w:t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  <w:t xml:space="preserve">       </w:t>
      </w:r>
      <w:r w:rsidR="00854EC2">
        <w:rPr>
          <w:rFonts w:ascii="Times New Roman" w:hAnsi="Times New Roman"/>
          <w:sz w:val="28"/>
          <w:szCs w:val="28"/>
        </w:rPr>
        <w:t xml:space="preserve">        </w:t>
      </w:r>
      <w:r w:rsidR="00974F04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E77F89">
        <w:rPr>
          <w:rFonts w:ascii="Times New Roman" w:hAnsi="Times New Roman"/>
          <w:sz w:val="28"/>
          <w:szCs w:val="28"/>
          <w:lang w:val="en-US"/>
        </w:rPr>
        <w:t>N</w:t>
      </w:r>
      <w:r w:rsidR="00DF0100">
        <w:rPr>
          <w:rFonts w:ascii="Times New Roman" w:hAnsi="Times New Roman"/>
          <w:sz w:val="28"/>
          <w:szCs w:val="28"/>
        </w:rPr>
        <w:t xml:space="preserve"> </w:t>
      </w:r>
      <w:r w:rsidR="00E77F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76</w:t>
      </w:r>
      <w:proofErr w:type="gramEnd"/>
    </w:p>
    <w:p w14:paraId="144D82F0" w14:textId="77777777" w:rsidR="00E77F89" w:rsidRDefault="00E77F89" w:rsidP="00E77F89">
      <w:pPr>
        <w:rPr>
          <w:rFonts w:ascii="Times New Roman" w:hAnsi="Times New Roman"/>
        </w:rPr>
      </w:pPr>
    </w:p>
    <w:p w14:paraId="7CA4E868" w14:textId="77777777" w:rsidR="000D5277" w:rsidRPr="00854EC2" w:rsidRDefault="00E77F89" w:rsidP="005C2BA4">
      <w:pPr>
        <w:jc w:val="center"/>
        <w:rPr>
          <w:rFonts w:ascii="Times New Roman" w:hAnsi="Times New Roman"/>
          <w:sz w:val="26"/>
          <w:szCs w:val="26"/>
        </w:rPr>
      </w:pPr>
      <w:r w:rsidRPr="00854EC2">
        <w:rPr>
          <w:rFonts w:ascii="Times New Roman" w:hAnsi="Times New Roman"/>
          <w:b/>
          <w:sz w:val="26"/>
          <w:szCs w:val="26"/>
        </w:rPr>
        <w:t>О присвоении</w:t>
      </w:r>
      <w:r w:rsidR="00E202B8" w:rsidRPr="00854EC2">
        <w:rPr>
          <w:rFonts w:ascii="Times New Roman" w:hAnsi="Times New Roman"/>
          <w:b/>
          <w:sz w:val="26"/>
          <w:szCs w:val="26"/>
        </w:rPr>
        <w:t xml:space="preserve"> </w:t>
      </w:r>
      <w:r w:rsidR="00437137" w:rsidRPr="00854EC2">
        <w:rPr>
          <w:rFonts w:ascii="Times New Roman" w:hAnsi="Times New Roman"/>
          <w:b/>
          <w:sz w:val="26"/>
          <w:szCs w:val="26"/>
        </w:rPr>
        <w:t xml:space="preserve">адреса элементу </w:t>
      </w:r>
      <w:r w:rsidR="005C2BA4" w:rsidRPr="00854EC2">
        <w:rPr>
          <w:rFonts w:ascii="Times New Roman" w:hAnsi="Times New Roman"/>
          <w:b/>
          <w:sz w:val="26"/>
          <w:szCs w:val="26"/>
        </w:rPr>
        <w:t>улично-дорожной сети, расположенному в сельском поселении Ягодное муниципального района Ставропольский Самарской области</w:t>
      </w:r>
    </w:p>
    <w:p w14:paraId="5D74D8F6" w14:textId="77777777" w:rsidR="000D5277" w:rsidRPr="00F261DD" w:rsidRDefault="000D5277" w:rsidP="003D2AAC">
      <w:pPr>
        <w:jc w:val="center"/>
        <w:rPr>
          <w:rFonts w:ascii="Times New Roman" w:hAnsi="Times New Roman"/>
          <w:b/>
          <w:sz w:val="16"/>
          <w:szCs w:val="16"/>
        </w:rPr>
      </w:pPr>
    </w:p>
    <w:p w14:paraId="66B446E2" w14:textId="77777777" w:rsidR="00E77F89" w:rsidRPr="00AB7D8C" w:rsidRDefault="00C30280" w:rsidP="00E77F89">
      <w:pPr>
        <w:ind w:firstLine="851"/>
        <w:jc w:val="both"/>
        <w:rPr>
          <w:rFonts w:ascii="Times New Roman" w:hAnsi="Times New Roman"/>
        </w:rPr>
      </w:pPr>
      <w:r w:rsidRPr="00AB7D8C">
        <w:rPr>
          <w:rFonts w:ascii="Times New Roman" w:hAnsi="Times New Roman"/>
        </w:rPr>
        <w:t xml:space="preserve">В соответствии </w:t>
      </w:r>
      <w:r w:rsidR="00E77F89" w:rsidRPr="00AB7D8C">
        <w:rPr>
          <w:rFonts w:ascii="Times New Roman" w:hAnsi="Times New Roman"/>
        </w:rPr>
        <w:t>с Постановлением администрации сельского поселения</w:t>
      </w:r>
      <w:r w:rsidR="00302E38" w:rsidRPr="00AB7D8C">
        <w:rPr>
          <w:rFonts w:ascii="Times New Roman" w:hAnsi="Times New Roman"/>
        </w:rPr>
        <w:t xml:space="preserve"> </w:t>
      </w:r>
      <w:r w:rsidR="00E77F89" w:rsidRPr="00AB7D8C">
        <w:rPr>
          <w:rFonts w:ascii="Times New Roman" w:hAnsi="Times New Roman"/>
        </w:rPr>
        <w:t xml:space="preserve"> от 04.05.2018 г. № 24 "Об утверждении административного регламента по предоставлению муниципальной услуги "Присвоение, изменение и упразднение  адресов объектам недвижимости"</w:t>
      </w:r>
      <w:r w:rsidR="0078296B" w:rsidRPr="00AB7D8C">
        <w:rPr>
          <w:rFonts w:ascii="Times New Roman" w:hAnsi="Times New Roman"/>
        </w:rPr>
        <w:t>»,  в соответствии с разделом IV Постановления Правительства РФ от 22.05.2015   № 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в рамках проведения мероприятий по инвентаризации объектов адресации с отсутствующими адресными сведениями, расположенных на территории муниципального района Ставропольский Самарской области, администрация сельского поселения Ягодное муниципального района Ставропольский</w:t>
      </w:r>
    </w:p>
    <w:p w14:paraId="2D102D0F" w14:textId="77777777" w:rsidR="00302E38" w:rsidRPr="00AB7D8C" w:rsidRDefault="00E77F89" w:rsidP="0078296B">
      <w:pPr>
        <w:ind w:firstLine="851"/>
        <w:jc w:val="both"/>
        <w:rPr>
          <w:rFonts w:ascii="Times New Roman" w:hAnsi="Times New Roman"/>
        </w:rPr>
      </w:pPr>
      <w:r w:rsidRPr="00AB7D8C">
        <w:rPr>
          <w:rFonts w:ascii="Times New Roman" w:hAnsi="Times New Roman"/>
        </w:rPr>
        <w:t>ПОСТАНОВЛЯЕТ</w:t>
      </w:r>
      <w:r w:rsidR="00302E38" w:rsidRPr="00AB7D8C">
        <w:rPr>
          <w:rFonts w:ascii="Times New Roman" w:hAnsi="Times New Roman"/>
        </w:rPr>
        <w:t>:</w:t>
      </w:r>
    </w:p>
    <w:p w14:paraId="609D73EF" w14:textId="77777777" w:rsidR="0074384A" w:rsidRPr="00AB7D8C" w:rsidRDefault="00E77F89" w:rsidP="0074384A">
      <w:pPr>
        <w:pStyle w:val="a9"/>
        <w:tabs>
          <w:tab w:val="left" w:pos="720"/>
        </w:tabs>
        <w:ind w:firstLine="851"/>
        <w:rPr>
          <w:sz w:val="24"/>
        </w:rPr>
      </w:pPr>
      <w:r w:rsidRPr="00AB7D8C">
        <w:rPr>
          <w:sz w:val="24"/>
        </w:rPr>
        <w:t>1.</w:t>
      </w:r>
      <w:r w:rsidR="00E202B8" w:rsidRPr="00AB7D8C">
        <w:rPr>
          <w:sz w:val="24"/>
        </w:rPr>
        <w:t xml:space="preserve"> </w:t>
      </w:r>
      <w:r w:rsidR="0074384A" w:rsidRPr="00AB7D8C">
        <w:rPr>
          <w:sz w:val="24"/>
        </w:rPr>
        <w:t>Элементу</w:t>
      </w:r>
      <w:r w:rsidR="005C2BA4" w:rsidRPr="00AB7D8C">
        <w:rPr>
          <w:sz w:val="24"/>
        </w:rPr>
        <w:t xml:space="preserve"> улично-дорожной сети</w:t>
      </w:r>
      <w:r w:rsidR="0074384A" w:rsidRPr="00AB7D8C">
        <w:rPr>
          <w:sz w:val="24"/>
        </w:rPr>
        <w:t xml:space="preserve">, расположенному в сельском поселении Ягодное муниципального района Ставропольский Самарской области присвоить адрес: </w:t>
      </w:r>
    </w:p>
    <w:p w14:paraId="48E34A67" w14:textId="77777777" w:rsidR="00E14AA4" w:rsidRPr="00AB7D8C" w:rsidRDefault="0074384A" w:rsidP="000335D0">
      <w:pPr>
        <w:pStyle w:val="a9"/>
        <w:tabs>
          <w:tab w:val="left" w:pos="720"/>
        </w:tabs>
        <w:ind w:firstLine="851"/>
        <w:rPr>
          <w:sz w:val="24"/>
        </w:rPr>
      </w:pPr>
      <w:r w:rsidRPr="00AB7D8C">
        <w:rPr>
          <w:sz w:val="24"/>
        </w:rPr>
        <w:t xml:space="preserve">Российская Федерация, Самарская область, муниципальный район Ставропольский, сельское поселение Ягодное, </w:t>
      </w:r>
      <w:r w:rsidR="00B034E2" w:rsidRPr="00AB7D8C">
        <w:rPr>
          <w:sz w:val="24"/>
        </w:rPr>
        <w:t xml:space="preserve">село Ягодное, </w:t>
      </w:r>
    </w:p>
    <w:p w14:paraId="5E0A0887" w14:textId="03947C57" w:rsidR="00854EC2" w:rsidRPr="009C017E" w:rsidRDefault="00CC2FA3" w:rsidP="000335D0">
      <w:pPr>
        <w:pStyle w:val="a9"/>
        <w:tabs>
          <w:tab w:val="left" w:pos="720"/>
        </w:tabs>
        <w:ind w:firstLine="851"/>
        <w:rPr>
          <w:sz w:val="24"/>
        </w:rPr>
      </w:pPr>
      <w:r w:rsidRPr="009C017E">
        <w:rPr>
          <w:sz w:val="24"/>
        </w:rPr>
        <w:t>п</w:t>
      </w:r>
      <w:r w:rsidR="0061582D" w:rsidRPr="009C017E">
        <w:rPr>
          <w:sz w:val="24"/>
        </w:rPr>
        <w:t xml:space="preserve">ереулок </w:t>
      </w:r>
      <w:r w:rsidRPr="009C017E">
        <w:rPr>
          <w:sz w:val="24"/>
        </w:rPr>
        <w:t>Автолюбителей</w:t>
      </w:r>
      <w:r w:rsidR="00E14AA4" w:rsidRPr="009C017E">
        <w:rPr>
          <w:sz w:val="24"/>
        </w:rPr>
        <w:t>;</w:t>
      </w:r>
    </w:p>
    <w:p w14:paraId="7272BCCA" w14:textId="2CC246EA" w:rsidR="00CC2FA3" w:rsidRPr="009C017E" w:rsidRDefault="00C150A2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9C017E">
        <w:rPr>
          <w:color w:val="000000"/>
          <w:sz w:val="24"/>
        </w:rPr>
        <w:t xml:space="preserve">переулок </w:t>
      </w:r>
      <w:r w:rsidR="000D58BF" w:rsidRPr="009C017E">
        <w:rPr>
          <w:color w:val="000000"/>
          <w:sz w:val="24"/>
        </w:rPr>
        <w:t xml:space="preserve">1-й </w:t>
      </w:r>
      <w:r w:rsidR="00CC2FA3" w:rsidRPr="009C017E">
        <w:rPr>
          <w:color w:val="000000"/>
          <w:sz w:val="24"/>
        </w:rPr>
        <w:t>Александровский</w:t>
      </w:r>
    </w:p>
    <w:p w14:paraId="25B0A8B2" w14:textId="427A1292" w:rsidR="004462D6" w:rsidRPr="009C017E" w:rsidRDefault="004462D6" w:rsidP="000335D0">
      <w:pPr>
        <w:pStyle w:val="a9"/>
        <w:tabs>
          <w:tab w:val="left" w:pos="720"/>
        </w:tabs>
        <w:ind w:firstLine="851"/>
        <w:rPr>
          <w:sz w:val="24"/>
        </w:rPr>
      </w:pPr>
      <w:r w:rsidRPr="009C017E">
        <w:rPr>
          <w:color w:val="000000"/>
          <w:sz w:val="24"/>
        </w:rPr>
        <w:t>раннее: переулок Александровский 1-й;</w:t>
      </w:r>
    </w:p>
    <w:p w14:paraId="57C147F5" w14:textId="6D9F2790" w:rsidR="00CC2FA3" w:rsidRPr="009C017E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9C017E">
        <w:rPr>
          <w:color w:val="000000"/>
          <w:sz w:val="24"/>
        </w:rPr>
        <w:t xml:space="preserve">переулок </w:t>
      </w:r>
      <w:r w:rsidR="000D58BF" w:rsidRPr="009C017E">
        <w:rPr>
          <w:color w:val="000000"/>
          <w:sz w:val="24"/>
        </w:rPr>
        <w:t xml:space="preserve">2-й </w:t>
      </w:r>
      <w:r w:rsidR="00CC2FA3" w:rsidRPr="009C017E">
        <w:rPr>
          <w:color w:val="000000"/>
          <w:sz w:val="24"/>
        </w:rPr>
        <w:t>Александровский</w:t>
      </w:r>
    </w:p>
    <w:p w14:paraId="0DBDAA2A" w14:textId="5F70078D" w:rsidR="004462D6" w:rsidRPr="009C017E" w:rsidRDefault="004462D6" w:rsidP="004462D6">
      <w:pPr>
        <w:pStyle w:val="a9"/>
        <w:tabs>
          <w:tab w:val="left" w:pos="720"/>
        </w:tabs>
        <w:ind w:firstLine="851"/>
        <w:rPr>
          <w:sz w:val="24"/>
        </w:rPr>
      </w:pPr>
      <w:r w:rsidRPr="009C017E">
        <w:rPr>
          <w:color w:val="000000"/>
          <w:sz w:val="24"/>
        </w:rPr>
        <w:t>р</w:t>
      </w:r>
      <w:r w:rsidRPr="009C017E">
        <w:rPr>
          <w:color w:val="000000"/>
          <w:sz w:val="24"/>
        </w:rPr>
        <w:t xml:space="preserve">аннее: переулок Александровский </w:t>
      </w:r>
      <w:r w:rsidRPr="009C017E">
        <w:rPr>
          <w:color w:val="000000"/>
          <w:sz w:val="24"/>
        </w:rPr>
        <w:t>2</w:t>
      </w:r>
      <w:r w:rsidRPr="009C017E">
        <w:rPr>
          <w:color w:val="000000"/>
          <w:sz w:val="24"/>
        </w:rPr>
        <w:t>-й;</w:t>
      </w:r>
    </w:p>
    <w:p w14:paraId="67EC9716" w14:textId="6FCE1E42" w:rsidR="00CC2FA3" w:rsidRPr="009C017E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9C017E">
        <w:rPr>
          <w:color w:val="000000"/>
          <w:sz w:val="24"/>
        </w:rPr>
        <w:t xml:space="preserve">переулок </w:t>
      </w:r>
      <w:r w:rsidR="000D58BF" w:rsidRPr="009C017E">
        <w:rPr>
          <w:color w:val="000000"/>
          <w:sz w:val="24"/>
        </w:rPr>
        <w:t xml:space="preserve">3-й </w:t>
      </w:r>
      <w:r w:rsidR="00CC2FA3" w:rsidRPr="009C017E">
        <w:rPr>
          <w:color w:val="000000"/>
          <w:sz w:val="24"/>
        </w:rPr>
        <w:t>Александровский</w:t>
      </w:r>
    </w:p>
    <w:p w14:paraId="516BAD1B" w14:textId="63954E43" w:rsidR="004462D6" w:rsidRPr="009C017E" w:rsidRDefault="004462D6" w:rsidP="004462D6">
      <w:pPr>
        <w:pStyle w:val="a9"/>
        <w:tabs>
          <w:tab w:val="left" w:pos="720"/>
        </w:tabs>
        <w:ind w:firstLine="851"/>
        <w:rPr>
          <w:sz w:val="24"/>
        </w:rPr>
      </w:pPr>
      <w:r w:rsidRPr="009C017E">
        <w:rPr>
          <w:color w:val="000000"/>
          <w:sz w:val="24"/>
        </w:rPr>
        <w:t>р</w:t>
      </w:r>
      <w:r w:rsidRPr="009C017E">
        <w:rPr>
          <w:color w:val="000000"/>
          <w:sz w:val="24"/>
        </w:rPr>
        <w:t xml:space="preserve">аннее: переулок Александровский </w:t>
      </w:r>
      <w:r w:rsidRPr="009C017E">
        <w:rPr>
          <w:color w:val="000000"/>
          <w:sz w:val="24"/>
        </w:rPr>
        <w:t>3</w:t>
      </w:r>
      <w:r w:rsidRPr="009C017E">
        <w:rPr>
          <w:color w:val="000000"/>
          <w:sz w:val="24"/>
        </w:rPr>
        <w:t>-й;</w:t>
      </w:r>
    </w:p>
    <w:p w14:paraId="7A1E4765" w14:textId="5DB7EC88" w:rsidR="00CC2FA3" w:rsidRPr="009C017E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9C017E">
        <w:rPr>
          <w:color w:val="000000"/>
          <w:sz w:val="24"/>
        </w:rPr>
        <w:t xml:space="preserve">переулок </w:t>
      </w:r>
      <w:r w:rsidR="000D58BF" w:rsidRPr="009C017E">
        <w:rPr>
          <w:color w:val="000000"/>
          <w:sz w:val="24"/>
        </w:rPr>
        <w:t xml:space="preserve">4-й </w:t>
      </w:r>
      <w:r w:rsidR="00CC2FA3" w:rsidRPr="009C017E">
        <w:rPr>
          <w:color w:val="000000"/>
          <w:sz w:val="24"/>
        </w:rPr>
        <w:t>Александровски</w:t>
      </w:r>
      <w:r w:rsidR="004462D6" w:rsidRPr="009C017E">
        <w:rPr>
          <w:color w:val="000000"/>
          <w:sz w:val="24"/>
        </w:rPr>
        <w:t>й</w:t>
      </w:r>
    </w:p>
    <w:p w14:paraId="73FA015C" w14:textId="75BC207E" w:rsidR="004462D6" w:rsidRPr="009C017E" w:rsidRDefault="004462D6" w:rsidP="004462D6">
      <w:pPr>
        <w:pStyle w:val="a9"/>
        <w:tabs>
          <w:tab w:val="left" w:pos="720"/>
        </w:tabs>
        <w:ind w:firstLine="851"/>
        <w:rPr>
          <w:sz w:val="24"/>
        </w:rPr>
      </w:pPr>
      <w:r w:rsidRPr="009C017E">
        <w:rPr>
          <w:color w:val="000000"/>
          <w:sz w:val="24"/>
        </w:rPr>
        <w:t>р</w:t>
      </w:r>
      <w:r w:rsidRPr="009C017E">
        <w:rPr>
          <w:color w:val="000000"/>
          <w:sz w:val="24"/>
        </w:rPr>
        <w:t xml:space="preserve">аннее: переулок Александровский </w:t>
      </w:r>
      <w:r w:rsidRPr="009C017E">
        <w:rPr>
          <w:color w:val="000000"/>
          <w:sz w:val="24"/>
        </w:rPr>
        <w:t>4</w:t>
      </w:r>
      <w:r w:rsidRPr="009C017E">
        <w:rPr>
          <w:color w:val="000000"/>
          <w:sz w:val="24"/>
        </w:rPr>
        <w:t>-й;</w:t>
      </w:r>
    </w:p>
    <w:p w14:paraId="25DD427F" w14:textId="37BC419A" w:rsidR="00CC2FA3" w:rsidRPr="009C017E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9C017E">
        <w:rPr>
          <w:color w:val="000000"/>
          <w:sz w:val="24"/>
        </w:rPr>
        <w:t xml:space="preserve">переулок </w:t>
      </w:r>
      <w:r w:rsidR="000D58BF" w:rsidRPr="009C017E">
        <w:rPr>
          <w:color w:val="000000"/>
          <w:sz w:val="24"/>
        </w:rPr>
        <w:t xml:space="preserve">5-й </w:t>
      </w:r>
      <w:r w:rsidR="00CC2FA3" w:rsidRPr="009C017E">
        <w:rPr>
          <w:color w:val="000000"/>
          <w:sz w:val="24"/>
        </w:rPr>
        <w:t>Александровский</w:t>
      </w:r>
    </w:p>
    <w:p w14:paraId="4C2D78BA" w14:textId="62464AD0" w:rsidR="004462D6" w:rsidRPr="009C017E" w:rsidRDefault="004462D6" w:rsidP="004462D6">
      <w:pPr>
        <w:pStyle w:val="a9"/>
        <w:tabs>
          <w:tab w:val="left" w:pos="720"/>
        </w:tabs>
        <w:ind w:firstLine="851"/>
        <w:rPr>
          <w:sz w:val="24"/>
        </w:rPr>
      </w:pPr>
      <w:r w:rsidRPr="009C017E">
        <w:rPr>
          <w:color w:val="000000"/>
          <w:sz w:val="24"/>
        </w:rPr>
        <w:t>р</w:t>
      </w:r>
      <w:r w:rsidRPr="009C017E">
        <w:rPr>
          <w:color w:val="000000"/>
          <w:sz w:val="24"/>
        </w:rPr>
        <w:t xml:space="preserve">аннее: переулок Александровский </w:t>
      </w:r>
      <w:r w:rsidRPr="009C017E">
        <w:rPr>
          <w:color w:val="000000"/>
          <w:sz w:val="24"/>
        </w:rPr>
        <w:t>5</w:t>
      </w:r>
      <w:r w:rsidRPr="009C017E">
        <w:rPr>
          <w:color w:val="000000"/>
          <w:sz w:val="24"/>
        </w:rPr>
        <w:t>-й;</w:t>
      </w:r>
    </w:p>
    <w:p w14:paraId="0D8248B5" w14:textId="69DBEB49" w:rsidR="00CC2FA3" w:rsidRPr="009C017E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9C017E">
        <w:rPr>
          <w:color w:val="000000"/>
          <w:sz w:val="24"/>
        </w:rPr>
        <w:t xml:space="preserve">переулок </w:t>
      </w:r>
      <w:r w:rsidR="000D58BF" w:rsidRPr="009C017E">
        <w:rPr>
          <w:color w:val="000000"/>
          <w:sz w:val="24"/>
        </w:rPr>
        <w:t xml:space="preserve">6-й </w:t>
      </w:r>
      <w:r w:rsidR="00CC2FA3" w:rsidRPr="009C017E">
        <w:rPr>
          <w:color w:val="000000"/>
          <w:sz w:val="24"/>
        </w:rPr>
        <w:t>Александровский</w:t>
      </w:r>
    </w:p>
    <w:p w14:paraId="4B8C0D15" w14:textId="474844FA" w:rsidR="004462D6" w:rsidRPr="009C017E" w:rsidRDefault="004462D6" w:rsidP="004462D6">
      <w:pPr>
        <w:pStyle w:val="a9"/>
        <w:tabs>
          <w:tab w:val="left" w:pos="720"/>
        </w:tabs>
        <w:ind w:firstLine="851"/>
        <w:rPr>
          <w:sz w:val="24"/>
        </w:rPr>
      </w:pPr>
      <w:r w:rsidRPr="009C017E">
        <w:rPr>
          <w:color w:val="000000"/>
          <w:sz w:val="24"/>
        </w:rPr>
        <w:t>р</w:t>
      </w:r>
      <w:r w:rsidRPr="009C017E">
        <w:rPr>
          <w:color w:val="000000"/>
          <w:sz w:val="24"/>
        </w:rPr>
        <w:t xml:space="preserve">аннее: переулок Александровский </w:t>
      </w:r>
      <w:r w:rsidRPr="009C017E">
        <w:rPr>
          <w:color w:val="000000"/>
          <w:sz w:val="24"/>
        </w:rPr>
        <w:t>6</w:t>
      </w:r>
      <w:r w:rsidRPr="009C017E">
        <w:rPr>
          <w:color w:val="000000"/>
          <w:sz w:val="24"/>
        </w:rPr>
        <w:t>-й;</w:t>
      </w:r>
    </w:p>
    <w:p w14:paraId="34DE3460" w14:textId="77777777" w:rsidR="004462D6" w:rsidRPr="009C017E" w:rsidRDefault="004462D6" w:rsidP="00CC2FA3">
      <w:pPr>
        <w:pStyle w:val="a9"/>
        <w:tabs>
          <w:tab w:val="left" w:pos="720"/>
        </w:tabs>
        <w:ind w:firstLine="851"/>
        <w:rPr>
          <w:sz w:val="24"/>
        </w:rPr>
      </w:pPr>
    </w:p>
    <w:p w14:paraId="1E2AA5C6" w14:textId="59D993A0" w:rsidR="00CC2FA3" w:rsidRPr="009C017E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9C017E">
        <w:rPr>
          <w:color w:val="000000"/>
          <w:sz w:val="24"/>
        </w:rPr>
        <w:lastRenderedPageBreak/>
        <w:t xml:space="preserve">переулок </w:t>
      </w:r>
      <w:r w:rsidR="000D58BF" w:rsidRPr="009C017E">
        <w:rPr>
          <w:color w:val="000000"/>
          <w:sz w:val="24"/>
        </w:rPr>
        <w:t xml:space="preserve">7-й </w:t>
      </w:r>
      <w:r w:rsidR="00CC2FA3" w:rsidRPr="009C017E">
        <w:rPr>
          <w:color w:val="000000"/>
          <w:sz w:val="24"/>
        </w:rPr>
        <w:t>Александровский</w:t>
      </w:r>
    </w:p>
    <w:p w14:paraId="0B0156B1" w14:textId="02B473C5" w:rsidR="004462D6" w:rsidRPr="009C017E" w:rsidRDefault="004462D6" w:rsidP="004462D6">
      <w:pPr>
        <w:pStyle w:val="a9"/>
        <w:tabs>
          <w:tab w:val="left" w:pos="720"/>
        </w:tabs>
        <w:ind w:firstLine="851"/>
        <w:rPr>
          <w:sz w:val="24"/>
        </w:rPr>
      </w:pPr>
      <w:r w:rsidRPr="009C017E">
        <w:rPr>
          <w:color w:val="000000"/>
          <w:sz w:val="24"/>
        </w:rPr>
        <w:t>р</w:t>
      </w:r>
      <w:r w:rsidRPr="009C017E">
        <w:rPr>
          <w:color w:val="000000"/>
          <w:sz w:val="24"/>
        </w:rPr>
        <w:t xml:space="preserve">аннее: переулок Александровский </w:t>
      </w:r>
      <w:r w:rsidRPr="009C017E">
        <w:rPr>
          <w:color w:val="000000"/>
          <w:sz w:val="24"/>
        </w:rPr>
        <w:t>7</w:t>
      </w:r>
      <w:r w:rsidRPr="009C017E">
        <w:rPr>
          <w:color w:val="000000"/>
          <w:sz w:val="24"/>
        </w:rPr>
        <w:t>-й;</w:t>
      </w:r>
    </w:p>
    <w:p w14:paraId="106AD7F0" w14:textId="4AFA99C7" w:rsidR="00CC2FA3" w:rsidRPr="009C017E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9C017E">
        <w:rPr>
          <w:color w:val="000000"/>
          <w:sz w:val="24"/>
        </w:rPr>
        <w:t xml:space="preserve">переулок </w:t>
      </w:r>
      <w:r w:rsidR="000D58BF" w:rsidRPr="009C017E">
        <w:rPr>
          <w:color w:val="000000"/>
          <w:sz w:val="24"/>
        </w:rPr>
        <w:t xml:space="preserve">8-й </w:t>
      </w:r>
      <w:r w:rsidR="00CC2FA3" w:rsidRPr="009C017E">
        <w:rPr>
          <w:color w:val="000000"/>
          <w:sz w:val="24"/>
        </w:rPr>
        <w:t>Александровский</w:t>
      </w:r>
    </w:p>
    <w:p w14:paraId="0AEA4183" w14:textId="610C3337" w:rsidR="004462D6" w:rsidRPr="009C017E" w:rsidRDefault="004462D6" w:rsidP="004462D6">
      <w:pPr>
        <w:pStyle w:val="a9"/>
        <w:tabs>
          <w:tab w:val="left" w:pos="720"/>
        </w:tabs>
        <w:ind w:firstLine="851"/>
        <w:rPr>
          <w:sz w:val="24"/>
        </w:rPr>
      </w:pPr>
      <w:r w:rsidRPr="009C017E">
        <w:rPr>
          <w:color w:val="000000"/>
          <w:sz w:val="24"/>
        </w:rPr>
        <w:t>р</w:t>
      </w:r>
      <w:r w:rsidRPr="009C017E">
        <w:rPr>
          <w:color w:val="000000"/>
          <w:sz w:val="24"/>
        </w:rPr>
        <w:t xml:space="preserve">аннее: переулок Александровский </w:t>
      </w:r>
      <w:r w:rsidRPr="009C017E">
        <w:rPr>
          <w:color w:val="000000"/>
          <w:sz w:val="24"/>
        </w:rPr>
        <w:t>8</w:t>
      </w:r>
      <w:r w:rsidRPr="009C017E">
        <w:rPr>
          <w:color w:val="000000"/>
          <w:sz w:val="24"/>
        </w:rPr>
        <w:t>-й;</w:t>
      </w:r>
    </w:p>
    <w:p w14:paraId="4688246A" w14:textId="502EFC74" w:rsidR="00CC2FA3" w:rsidRPr="009C017E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9C017E">
        <w:rPr>
          <w:color w:val="000000"/>
          <w:sz w:val="24"/>
        </w:rPr>
        <w:t xml:space="preserve">переулок </w:t>
      </w:r>
      <w:r w:rsidR="000D58BF" w:rsidRPr="009C017E">
        <w:rPr>
          <w:color w:val="000000"/>
          <w:sz w:val="24"/>
        </w:rPr>
        <w:t xml:space="preserve">9-й </w:t>
      </w:r>
      <w:r w:rsidR="00CC2FA3" w:rsidRPr="009C017E">
        <w:rPr>
          <w:color w:val="000000"/>
          <w:sz w:val="24"/>
        </w:rPr>
        <w:t>Александровский</w:t>
      </w:r>
    </w:p>
    <w:p w14:paraId="3597D611" w14:textId="572C90EC" w:rsidR="004462D6" w:rsidRPr="009C017E" w:rsidRDefault="004462D6" w:rsidP="004462D6">
      <w:pPr>
        <w:pStyle w:val="a9"/>
        <w:tabs>
          <w:tab w:val="left" w:pos="720"/>
        </w:tabs>
        <w:ind w:firstLine="851"/>
        <w:rPr>
          <w:sz w:val="24"/>
        </w:rPr>
      </w:pPr>
      <w:r w:rsidRPr="009C017E">
        <w:rPr>
          <w:color w:val="000000"/>
          <w:sz w:val="24"/>
        </w:rPr>
        <w:t>р</w:t>
      </w:r>
      <w:r w:rsidRPr="009C017E">
        <w:rPr>
          <w:color w:val="000000"/>
          <w:sz w:val="24"/>
        </w:rPr>
        <w:t xml:space="preserve">аннее: переулок Александровский </w:t>
      </w:r>
      <w:r w:rsidRPr="009C017E">
        <w:rPr>
          <w:color w:val="000000"/>
          <w:sz w:val="24"/>
        </w:rPr>
        <w:t>9</w:t>
      </w:r>
      <w:r w:rsidRPr="009C017E">
        <w:rPr>
          <w:color w:val="000000"/>
          <w:sz w:val="24"/>
        </w:rPr>
        <w:t>-й;</w:t>
      </w:r>
    </w:p>
    <w:p w14:paraId="4D6CE4D3" w14:textId="205588FA" w:rsidR="00CC2FA3" w:rsidRPr="009C017E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9C017E">
        <w:rPr>
          <w:color w:val="000000"/>
          <w:sz w:val="24"/>
        </w:rPr>
        <w:t xml:space="preserve">переулок </w:t>
      </w:r>
      <w:r w:rsidR="000D58BF" w:rsidRPr="009C017E">
        <w:rPr>
          <w:color w:val="000000"/>
          <w:sz w:val="24"/>
        </w:rPr>
        <w:t xml:space="preserve">10-й </w:t>
      </w:r>
      <w:r w:rsidR="00CC2FA3" w:rsidRPr="009C017E">
        <w:rPr>
          <w:color w:val="000000"/>
          <w:sz w:val="24"/>
        </w:rPr>
        <w:t>Александровский</w:t>
      </w:r>
    </w:p>
    <w:p w14:paraId="0C749DD7" w14:textId="6D4E965D" w:rsidR="004462D6" w:rsidRPr="009C017E" w:rsidRDefault="004462D6" w:rsidP="004462D6">
      <w:pPr>
        <w:pStyle w:val="a9"/>
        <w:tabs>
          <w:tab w:val="left" w:pos="720"/>
        </w:tabs>
        <w:ind w:firstLine="851"/>
        <w:rPr>
          <w:sz w:val="24"/>
        </w:rPr>
      </w:pPr>
      <w:r w:rsidRPr="009C017E">
        <w:rPr>
          <w:color w:val="000000"/>
          <w:sz w:val="24"/>
        </w:rPr>
        <w:t>р</w:t>
      </w:r>
      <w:r w:rsidRPr="009C017E">
        <w:rPr>
          <w:color w:val="000000"/>
          <w:sz w:val="24"/>
        </w:rPr>
        <w:t>аннее: переулок Александровский 1</w:t>
      </w:r>
      <w:r w:rsidRPr="009C017E">
        <w:rPr>
          <w:color w:val="000000"/>
          <w:sz w:val="24"/>
        </w:rPr>
        <w:t>0</w:t>
      </w:r>
      <w:r w:rsidRPr="009C017E">
        <w:rPr>
          <w:color w:val="000000"/>
          <w:sz w:val="24"/>
        </w:rPr>
        <w:t>-й;</w:t>
      </w:r>
    </w:p>
    <w:p w14:paraId="446AE30B" w14:textId="430C0B97" w:rsidR="00CC2FA3" w:rsidRPr="009C017E" w:rsidRDefault="00CC2FA3" w:rsidP="00CC2FA3">
      <w:pPr>
        <w:pStyle w:val="a9"/>
        <w:tabs>
          <w:tab w:val="left" w:pos="720"/>
        </w:tabs>
        <w:ind w:firstLine="851"/>
        <w:rPr>
          <w:sz w:val="24"/>
        </w:rPr>
      </w:pPr>
      <w:r w:rsidRPr="009C017E">
        <w:rPr>
          <w:color w:val="000000"/>
          <w:sz w:val="24"/>
        </w:rPr>
        <w:t>переулок Березовый;</w:t>
      </w:r>
    </w:p>
    <w:p w14:paraId="6A3814F1" w14:textId="329CEF0A" w:rsidR="0061582D" w:rsidRDefault="00C150A2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1-й </w:t>
      </w:r>
      <w:r w:rsidR="00CC2FA3" w:rsidRPr="00AB7D8C">
        <w:rPr>
          <w:color w:val="000000"/>
          <w:sz w:val="24"/>
        </w:rPr>
        <w:t>Благополучный</w:t>
      </w:r>
    </w:p>
    <w:p w14:paraId="498B2FC5" w14:textId="446549B9" w:rsidR="004462D6" w:rsidRPr="00AB7D8C" w:rsidRDefault="004462D6" w:rsidP="002A716D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color w:val="000000"/>
          <w:sz w:val="24"/>
        </w:rPr>
        <w:t>р</w:t>
      </w:r>
      <w:r>
        <w:rPr>
          <w:color w:val="000000"/>
          <w:sz w:val="24"/>
        </w:rPr>
        <w:t xml:space="preserve">аннее: переулок </w:t>
      </w:r>
      <w:r>
        <w:rPr>
          <w:color w:val="000000"/>
          <w:sz w:val="24"/>
        </w:rPr>
        <w:t>Благополучный</w:t>
      </w:r>
      <w:r>
        <w:rPr>
          <w:color w:val="000000"/>
          <w:sz w:val="24"/>
        </w:rPr>
        <w:t xml:space="preserve"> 1-й;</w:t>
      </w:r>
    </w:p>
    <w:p w14:paraId="7DBE6E2C" w14:textId="14F721D5" w:rsidR="00CC2FA3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2-й </w:t>
      </w:r>
      <w:r w:rsidR="00CC2FA3" w:rsidRPr="00AB7D8C">
        <w:rPr>
          <w:color w:val="000000"/>
          <w:sz w:val="24"/>
        </w:rPr>
        <w:t>Благополучный</w:t>
      </w:r>
    </w:p>
    <w:p w14:paraId="67D99F13" w14:textId="584B8500" w:rsidR="002A716D" w:rsidRPr="00AB7D8C" w:rsidRDefault="002A716D" w:rsidP="002A716D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color w:val="000000"/>
          <w:sz w:val="24"/>
        </w:rPr>
        <w:t xml:space="preserve">раннее: переулок Благополучный </w:t>
      </w:r>
      <w:r>
        <w:rPr>
          <w:color w:val="000000"/>
          <w:sz w:val="24"/>
        </w:rPr>
        <w:t>2</w:t>
      </w:r>
      <w:r>
        <w:rPr>
          <w:color w:val="000000"/>
          <w:sz w:val="24"/>
        </w:rPr>
        <w:t>-й;</w:t>
      </w:r>
    </w:p>
    <w:p w14:paraId="5E3EA9DA" w14:textId="29F14498" w:rsidR="00CC2FA3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3-й </w:t>
      </w:r>
      <w:r w:rsidR="00CC2FA3" w:rsidRPr="00AB7D8C">
        <w:rPr>
          <w:color w:val="000000"/>
          <w:sz w:val="24"/>
        </w:rPr>
        <w:t>Благополучный</w:t>
      </w:r>
    </w:p>
    <w:p w14:paraId="7624E873" w14:textId="0A9F980A" w:rsidR="002A716D" w:rsidRPr="002A716D" w:rsidRDefault="002A716D" w:rsidP="002A716D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Благополучный </w:t>
      </w:r>
      <w:r>
        <w:rPr>
          <w:color w:val="000000"/>
          <w:sz w:val="24"/>
        </w:rPr>
        <w:t>3</w:t>
      </w:r>
      <w:r>
        <w:rPr>
          <w:color w:val="000000"/>
          <w:sz w:val="24"/>
        </w:rPr>
        <w:t>-й</w:t>
      </w:r>
      <w:r>
        <w:rPr>
          <w:color w:val="000000"/>
          <w:sz w:val="24"/>
        </w:rPr>
        <w:t>;</w:t>
      </w:r>
    </w:p>
    <w:p w14:paraId="0EE95269" w14:textId="1E858082" w:rsidR="00CC2FA3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4-й </w:t>
      </w:r>
      <w:r w:rsidR="00CC2FA3" w:rsidRPr="00AB7D8C">
        <w:rPr>
          <w:color w:val="000000"/>
          <w:sz w:val="24"/>
        </w:rPr>
        <w:t>Благополучный</w:t>
      </w:r>
    </w:p>
    <w:p w14:paraId="029FD050" w14:textId="76424AB2" w:rsidR="002A716D" w:rsidRPr="002A716D" w:rsidRDefault="002A716D" w:rsidP="002A716D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color w:val="000000"/>
          <w:sz w:val="24"/>
        </w:rPr>
        <w:t xml:space="preserve">раннее: переулок Благополучный 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>-й;</w:t>
      </w:r>
    </w:p>
    <w:p w14:paraId="78525050" w14:textId="5CF02AD8" w:rsidR="00CC2FA3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5-й </w:t>
      </w:r>
      <w:r w:rsidR="00CC2FA3" w:rsidRPr="00AB7D8C">
        <w:rPr>
          <w:color w:val="000000"/>
          <w:sz w:val="24"/>
        </w:rPr>
        <w:t>Благополучный</w:t>
      </w:r>
    </w:p>
    <w:p w14:paraId="04A875BE" w14:textId="7315D37F" w:rsidR="002A716D" w:rsidRPr="00AB7D8C" w:rsidRDefault="002A716D" w:rsidP="002A716D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color w:val="000000"/>
          <w:sz w:val="24"/>
        </w:rPr>
        <w:t xml:space="preserve">раннее: переулок Благополучный </w:t>
      </w:r>
      <w:r>
        <w:rPr>
          <w:color w:val="000000"/>
          <w:sz w:val="24"/>
        </w:rPr>
        <w:t>5</w:t>
      </w:r>
      <w:r>
        <w:rPr>
          <w:color w:val="000000"/>
          <w:sz w:val="24"/>
        </w:rPr>
        <w:t>-й;</w:t>
      </w:r>
    </w:p>
    <w:p w14:paraId="3751607B" w14:textId="1A8C08BD" w:rsidR="00CC2FA3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6-й </w:t>
      </w:r>
      <w:r w:rsidR="00CC2FA3" w:rsidRPr="00AB7D8C">
        <w:rPr>
          <w:color w:val="000000"/>
          <w:sz w:val="24"/>
        </w:rPr>
        <w:t>Благополучный</w:t>
      </w:r>
    </w:p>
    <w:p w14:paraId="0937F15D" w14:textId="261FA314" w:rsidR="002A716D" w:rsidRPr="00AB7D8C" w:rsidRDefault="002A716D" w:rsidP="002A716D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color w:val="000000"/>
          <w:sz w:val="24"/>
        </w:rPr>
        <w:t xml:space="preserve">раннее: переулок Благополучный </w:t>
      </w:r>
      <w:r>
        <w:rPr>
          <w:color w:val="000000"/>
          <w:sz w:val="24"/>
        </w:rPr>
        <w:t>6</w:t>
      </w:r>
      <w:r>
        <w:rPr>
          <w:color w:val="000000"/>
          <w:sz w:val="24"/>
        </w:rPr>
        <w:t>-й;</w:t>
      </w:r>
    </w:p>
    <w:p w14:paraId="75650F36" w14:textId="2C34A729" w:rsidR="00CC2FA3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7-й </w:t>
      </w:r>
      <w:r w:rsidR="00CC2FA3" w:rsidRPr="00AB7D8C">
        <w:rPr>
          <w:color w:val="000000"/>
          <w:sz w:val="24"/>
        </w:rPr>
        <w:t>Благополучный</w:t>
      </w:r>
    </w:p>
    <w:p w14:paraId="7AFDA5D6" w14:textId="549AB6F0" w:rsidR="002A716D" w:rsidRPr="00AB7D8C" w:rsidRDefault="002A716D" w:rsidP="002A716D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color w:val="000000"/>
          <w:sz w:val="24"/>
        </w:rPr>
        <w:t xml:space="preserve">раннее: переулок Благополучный </w:t>
      </w:r>
      <w:r>
        <w:rPr>
          <w:color w:val="000000"/>
          <w:sz w:val="24"/>
        </w:rPr>
        <w:t>7</w:t>
      </w:r>
      <w:r>
        <w:rPr>
          <w:color w:val="000000"/>
          <w:sz w:val="24"/>
        </w:rPr>
        <w:t>-й;</w:t>
      </w:r>
    </w:p>
    <w:p w14:paraId="59BE2E15" w14:textId="2D920F97" w:rsidR="00CC2FA3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8-й </w:t>
      </w:r>
      <w:r w:rsidR="00CC2FA3" w:rsidRPr="00AB7D8C">
        <w:rPr>
          <w:color w:val="000000"/>
          <w:sz w:val="24"/>
        </w:rPr>
        <w:t>Благополучный</w:t>
      </w:r>
    </w:p>
    <w:p w14:paraId="576CEFF1" w14:textId="1390DFF3" w:rsidR="002A716D" w:rsidRPr="00AB7D8C" w:rsidRDefault="002A716D" w:rsidP="002A716D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color w:val="000000"/>
          <w:sz w:val="24"/>
        </w:rPr>
        <w:t xml:space="preserve">раннее: переулок Благополучный </w:t>
      </w:r>
      <w:r>
        <w:rPr>
          <w:color w:val="000000"/>
          <w:sz w:val="24"/>
        </w:rPr>
        <w:t>8</w:t>
      </w:r>
      <w:r>
        <w:rPr>
          <w:color w:val="000000"/>
          <w:sz w:val="24"/>
        </w:rPr>
        <w:t>-й;</w:t>
      </w:r>
    </w:p>
    <w:p w14:paraId="7699F7CA" w14:textId="7BB3BB1F" w:rsidR="00CC2FA3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9-й </w:t>
      </w:r>
      <w:r w:rsidR="00CC2FA3" w:rsidRPr="00AB7D8C">
        <w:rPr>
          <w:color w:val="000000"/>
          <w:sz w:val="24"/>
        </w:rPr>
        <w:t>Благополучный</w:t>
      </w:r>
    </w:p>
    <w:p w14:paraId="0F37FE9E" w14:textId="0646D82E" w:rsidR="002A716D" w:rsidRPr="002A716D" w:rsidRDefault="002A716D" w:rsidP="002A716D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Благополучный </w:t>
      </w:r>
      <w:r>
        <w:rPr>
          <w:color w:val="000000"/>
          <w:sz w:val="24"/>
        </w:rPr>
        <w:t>9</w:t>
      </w:r>
      <w:r>
        <w:rPr>
          <w:color w:val="000000"/>
          <w:sz w:val="24"/>
        </w:rPr>
        <w:t>-й;</w:t>
      </w:r>
    </w:p>
    <w:p w14:paraId="26F2FA0D" w14:textId="3C2A7B00" w:rsidR="00CC2FA3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10-й </w:t>
      </w:r>
      <w:r w:rsidR="00CC2FA3" w:rsidRPr="00AB7D8C">
        <w:rPr>
          <w:color w:val="000000"/>
          <w:sz w:val="24"/>
        </w:rPr>
        <w:t>Благополучный</w:t>
      </w:r>
    </w:p>
    <w:p w14:paraId="44BD773B" w14:textId="3A3F1BB7" w:rsidR="002A716D" w:rsidRPr="00AB7D8C" w:rsidRDefault="002A716D" w:rsidP="002A716D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color w:val="000000"/>
          <w:sz w:val="24"/>
        </w:rPr>
        <w:t>раннее: переулок Благополучный 1</w:t>
      </w:r>
      <w:r>
        <w:rPr>
          <w:color w:val="000000"/>
          <w:sz w:val="24"/>
        </w:rPr>
        <w:t>0</w:t>
      </w:r>
      <w:r>
        <w:rPr>
          <w:color w:val="000000"/>
          <w:sz w:val="24"/>
        </w:rPr>
        <w:t>-й;</w:t>
      </w:r>
    </w:p>
    <w:p w14:paraId="0FFDD40F" w14:textId="69C50607" w:rsidR="00CC2FA3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11-й </w:t>
      </w:r>
      <w:r w:rsidR="00CC2FA3" w:rsidRPr="00AB7D8C">
        <w:rPr>
          <w:color w:val="000000"/>
          <w:sz w:val="24"/>
        </w:rPr>
        <w:t>Благополучный</w:t>
      </w:r>
    </w:p>
    <w:p w14:paraId="46853859" w14:textId="37707F2A" w:rsidR="002A716D" w:rsidRPr="00AB7D8C" w:rsidRDefault="002A716D" w:rsidP="002A716D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color w:val="000000"/>
          <w:sz w:val="24"/>
        </w:rPr>
        <w:t>раннее: переулок Благополучный 1</w:t>
      </w:r>
      <w:r>
        <w:rPr>
          <w:color w:val="000000"/>
          <w:sz w:val="24"/>
        </w:rPr>
        <w:t>1</w:t>
      </w:r>
      <w:r>
        <w:rPr>
          <w:color w:val="000000"/>
          <w:sz w:val="24"/>
        </w:rPr>
        <w:t>-й;</w:t>
      </w:r>
    </w:p>
    <w:p w14:paraId="51E2866F" w14:textId="1B01E224" w:rsidR="00CC2FA3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12-й </w:t>
      </w:r>
      <w:r w:rsidR="00CC2FA3" w:rsidRPr="00AB7D8C">
        <w:rPr>
          <w:color w:val="000000"/>
          <w:sz w:val="24"/>
        </w:rPr>
        <w:t>Благополучный</w:t>
      </w:r>
    </w:p>
    <w:p w14:paraId="324D40A4" w14:textId="3524B31D" w:rsidR="002A716D" w:rsidRPr="00AB7D8C" w:rsidRDefault="002A716D" w:rsidP="002A716D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color w:val="000000"/>
          <w:sz w:val="24"/>
        </w:rPr>
        <w:t>раннее: переулок Благополучный 1</w:t>
      </w:r>
      <w:r>
        <w:rPr>
          <w:color w:val="000000"/>
          <w:sz w:val="24"/>
        </w:rPr>
        <w:t>2</w:t>
      </w:r>
      <w:r>
        <w:rPr>
          <w:color w:val="000000"/>
          <w:sz w:val="24"/>
        </w:rPr>
        <w:t>-й;</w:t>
      </w:r>
    </w:p>
    <w:p w14:paraId="350D5FB0" w14:textId="7EF9B4A1" w:rsidR="00CC2FA3" w:rsidRDefault="00C150A2" w:rsidP="00CC2FA3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13-й </w:t>
      </w:r>
      <w:r w:rsidR="00CC2FA3" w:rsidRPr="00AB7D8C">
        <w:rPr>
          <w:color w:val="000000"/>
          <w:sz w:val="24"/>
        </w:rPr>
        <w:t>Благополучный</w:t>
      </w:r>
    </w:p>
    <w:p w14:paraId="5AF4DE1C" w14:textId="6DF5B79C" w:rsidR="002A716D" w:rsidRPr="00AB7D8C" w:rsidRDefault="002A716D" w:rsidP="002A716D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color w:val="000000"/>
          <w:sz w:val="24"/>
        </w:rPr>
        <w:t>раннее: переулок Благополучный 1</w:t>
      </w:r>
      <w:r>
        <w:rPr>
          <w:color w:val="000000"/>
          <w:sz w:val="24"/>
        </w:rPr>
        <w:t>3</w:t>
      </w:r>
      <w:r>
        <w:rPr>
          <w:color w:val="000000"/>
          <w:sz w:val="24"/>
        </w:rPr>
        <w:t>-й;</w:t>
      </w:r>
    </w:p>
    <w:p w14:paraId="2E5DF500" w14:textId="124FDC78" w:rsidR="00CC2FA3" w:rsidRPr="00AB7D8C" w:rsidRDefault="00CC2FA3" w:rsidP="00CC2FA3">
      <w:pPr>
        <w:pStyle w:val="a9"/>
        <w:tabs>
          <w:tab w:val="left" w:pos="720"/>
        </w:tabs>
        <w:ind w:firstLine="851"/>
        <w:rPr>
          <w:sz w:val="24"/>
        </w:rPr>
      </w:pPr>
      <w:bookmarkStart w:id="0" w:name="_Hlk80949221"/>
      <w:r w:rsidRPr="00AB7D8C">
        <w:rPr>
          <w:color w:val="000000"/>
          <w:sz w:val="24"/>
        </w:rPr>
        <w:t>переулок</w:t>
      </w:r>
      <w:bookmarkEnd w:id="0"/>
      <w:r w:rsidRPr="00AB7D8C">
        <w:rPr>
          <w:color w:val="000000"/>
          <w:sz w:val="24"/>
        </w:rPr>
        <w:t xml:space="preserve"> Веселый;</w:t>
      </w:r>
    </w:p>
    <w:p w14:paraId="4F6888BB" w14:textId="2BCC858F" w:rsidR="00CC2FA3" w:rsidRPr="00AB7D8C" w:rsidRDefault="00CC2FA3" w:rsidP="00CC2FA3">
      <w:pPr>
        <w:pStyle w:val="a9"/>
        <w:tabs>
          <w:tab w:val="left" w:pos="720"/>
        </w:tabs>
        <w:ind w:firstLine="851"/>
        <w:rPr>
          <w:sz w:val="24"/>
        </w:rPr>
      </w:pPr>
      <w:bookmarkStart w:id="1" w:name="_Hlk80951308"/>
      <w:r w:rsidRPr="00AB7D8C">
        <w:rPr>
          <w:color w:val="000000"/>
          <w:sz w:val="24"/>
        </w:rPr>
        <w:t>переулок</w:t>
      </w:r>
      <w:bookmarkEnd w:id="1"/>
      <w:r w:rsidRPr="00AB7D8C">
        <w:rPr>
          <w:color w:val="000000"/>
          <w:sz w:val="24"/>
        </w:rPr>
        <w:t xml:space="preserve"> </w:t>
      </w:r>
      <w:r w:rsidR="00CA376B" w:rsidRPr="00AB7D8C">
        <w:rPr>
          <w:color w:val="000000"/>
          <w:sz w:val="24"/>
        </w:rPr>
        <w:t>Весенний;</w:t>
      </w:r>
    </w:p>
    <w:p w14:paraId="7BA5A29D" w14:textId="289FAE05" w:rsidR="0061582D" w:rsidRPr="00AB7D8C" w:rsidRDefault="00CA376B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>переулок Дальний;</w:t>
      </w:r>
    </w:p>
    <w:p w14:paraId="10E3B2BC" w14:textId="53D00A93" w:rsidR="00CA376B" w:rsidRPr="00AB7D8C" w:rsidRDefault="00CA376B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>переулок Дачный;</w:t>
      </w:r>
    </w:p>
    <w:p w14:paraId="6F328988" w14:textId="79A822A7" w:rsidR="00CA376B" w:rsidRPr="00AB7D8C" w:rsidRDefault="00CA376B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>переулок Дубовый;</w:t>
      </w:r>
    </w:p>
    <w:p w14:paraId="42466165" w14:textId="3F5CC8BD" w:rsidR="00CA376B" w:rsidRPr="00AB7D8C" w:rsidRDefault="00CA376B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>переулок Звонкий;</w:t>
      </w:r>
    </w:p>
    <w:p w14:paraId="658DCBF5" w14:textId="149A63A1" w:rsidR="00CA376B" w:rsidRDefault="00CA376B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>переулок Здоровья;</w:t>
      </w:r>
    </w:p>
    <w:p w14:paraId="01ECC4F9" w14:textId="7E8A1E28" w:rsidR="005E7E7B" w:rsidRPr="00AB7D8C" w:rsidRDefault="005E7E7B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>переулок Каштановый;</w:t>
      </w:r>
    </w:p>
    <w:p w14:paraId="323C21BD" w14:textId="0DB327A6" w:rsidR="00CA376B" w:rsidRDefault="002A716D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>переулок</w:t>
      </w:r>
      <w:r w:rsidRPr="00AB7D8C">
        <w:rPr>
          <w:color w:val="000000"/>
          <w:sz w:val="24"/>
        </w:rPr>
        <w:t xml:space="preserve"> </w:t>
      </w:r>
      <w:r w:rsidR="000D58BF" w:rsidRPr="00AB7D8C">
        <w:rPr>
          <w:color w:val="000000"/>
          <w:sz w:val="24"/>
        </w:rPr>
        <w:t xml:space="preserve">2-й </w:t>
      </w:r>
      <w:r w:rsidR="00CA376B" w:rsidRPr="00AB7D8C">
        <w:rPr>
          <w:color w:val="000000"/>
          <w:sz w:val="24"/>
        </w:rPr>
        <w:t>Крымский</w:t>
      </w:r>
    </w:p>
    <w:p w14:paraId="2D04B9FD" w14:textId="126D2AAD" w:rsidR="002A716D" w:rsidRDefault="002A716D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bookmarkStart w:id="2" w:name="_Hlk81990810"/>
      <w:r>
        <w:rPr>
          <w:color w:val="000000"/>
          <w:sz w:val="24"/>
        </w:rPr>
        <w:t>раннее: переулок Крымский 2-й;</w:t>
      </w:r>
    </w:p>
    <w:bookmarkEnd w:id="2"/>
    <w:p w14:paraId="48892E6F" w14:textId="4BDDFA8A" w:rsidR="006305A5" w:rsidRDefault="00C150A2" w:rsidP="006305A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3-й </w:t>
      </w:r>
      <w:r w:rsidR="006305A5" w:rsidRPr="00AB7D8C">
        <w:rPr>
          <w:color w:val="000000"/>
          <w:sz w:val="24"/>
        </w:rPr>
        <w:t>Крымский</w:t>
      </w:r>
    </w:p>
    <w:p w14:paraId="1DE1545B" w14:textId="37A7E0FA" w:rsidR="002A716D" w:rsidRPr="002A716D" w:rsidRDefault="002A716D" w:rsidP="002A716D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Крымский </w:t>
      </w:r>
      <w:r>
        <w:rPr>
          <w:color w:val="000000"/>
          <w:sz w:val="24"/>
        </w:rPr>
        <w:t>3</w:t>
      </w:r>
      <w:r>
        <w:rPr>
          <w:color w:val="000000"/>
          <w:sz w:val="24"/>
        </w:rPr>
        <w:t>-й;</w:t>
      </w:r>
    </w:p>
    <w:p w14:paraId="3F3D8078" w14:textId="34151C41" w:rsidR="006305A5" w:rsidRDefault="00C150A2" w:rsidP="006305A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4-й </w:t>
      </w:r>
      <w:r w:rsidR="006305A5" w:rsidRPr="00AB7D8C">
        <w:rPr>
          <w:color w:val="000000"/>
          <w:sz w:val="24"/>
        </w:rPr>
        <w:t>Крымский</w:t>
      </w:r>
    </w:p>
    <w:p w14:paraId="28E9B1B2" w14:textId="5B590168" w:rsidR="002A716D" w:rsidRPr="002A716D" w:rsidRDefault="002A716D" w:rsidP="002A716D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Крымский 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>-й;</w:t>
      </w:r>
    </w:p>
    <w:p w14:paraId="53E9C8E2" w14:textId="5E8873C8" w:rsidR="006305A5" w:rsidRDefault="00C150A2" w:rsidP="006305A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5-й </w:t>
      </w:r>
      <w:r w:rsidR="006305A5" w:rsidRPr="00AB7D8C">
        <w:rPr>
          <w:color w:val="000000"/>
          <w:sz w:val="24"/>
        </w:rPr>
        <w:t>Крымский</w:t>
      </w:r>
    </w:p>
    <w:p w14:paraId="33CE9C1F" w14:textId="527DEF27" w:rsidR="002A716D" w:rsidRPr="002A716D" w:rsidRDefault="002A716D" w:rsidP="002A716D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Крымский </w:t>
      </w:r>
      <w:r>
        <w:rPr>
          <w:color w:val="000000"/>
          <w:sz w:val="24"/>
        </w:rPr>
        <w:t>5</w:t>
      </w:r>
      <w:r>
        <w:rPr>
          <w:color w:val="000000"/>
          <w:sz w:val="24"/>
        </w:rPr>
        <w:t>-й;</w:t>
      </w:r>
    </w:p>
    <w:p w14:paraId="57F036D5" w14:textId="45443EA9" w:rsidR="006305A5" w:rsidRDefault="00C150A2" w:rsidP="006305A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6-й </w:t>
      </w:r>
      <w:r w:rsidR="006305A5" w:rsidRPr="00AB7D8C">
        <w:rPr>
          <w:color w:val="000000"/>
          <w:sz w:val="24"/>
        </w:rPr>
        <w:t>Крымский</w:t>
      </w:r>
    </w:p>
    <w:p w14:paraId="6624A658" w14:textId="1C268681" w:rsidR="002A716D" w:rsidRPr="002A716D" w:rsidRDefault="002A716D" w:rsidP="002A716D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Крымский </w:t>
      </w:r>
      <w:r>
        <w:rPr>
          <w:color w:val="000000"/>
          <w:sz w:val="24"/>
        </w:rPr>
        <w:t>6</w:t>
      </w:r>
      <w:r>
        <w:rPr>
          <w:color w:val="000000"/>
          <w:sz w:val="24"/>
        </w:rPr>
        <w:t>-й;</w:t>
      </w:r>
    </w:p>
    <w:p w14:paraId="12DCDD4C" w14:textId="3E3660F7" w:rsidR="006305A5" w:rsidRDefault="00C150A2" w:rsidP="006305A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7-й </w:t>
      </w:r>
      <w:r w:rsidR="006305A5" w:rsidRPr="00AB7D8C">
        <w:rPr>
          <w:color w:val="000000"/>
          <w:sz w:val="24"/>
        </w:rPr>
        <w:t>Крымский</w:t>
      </w:r>
    </w:p>
    <w:p w14:paraId="7F6EA96A" w14:textId="43B7F1EF" w:rsidR="002A716D" w:rsidRDefault="002A716D" w:rsidP="002A716D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Крымский </w:t>
      </w:r>
      <w:r>
        <w:rPr>
          <w:color w:val="000000"/>
          <w:sz w:val="24"/>
        </w:rPr>
        <w:t>7</w:t>
      </w:r>
      <w:r>
        <w:rPr>
          <w:color w:val="000000"/>
          <w:sz w:val="24"/>
        </w:rPr>
        <w:t>-й;</w:t>
      </w:r>
    </w:p>
    <w:p w14:paraId="4732B5A1" w14:textId="77777777" w:rsidR="002A716D" w:rsidRPr="00AB7D8C" w:rsidRDefault="002A716D" w:rsidP="006305A5">
      <w:pPr>
        <w:pStyle w:val="a9"/>
        <w:tabs>
          <w:tab w:val="left" w:pos="720"/>
        </w:tabs>
        <w:ind w:firstLine="851"/>
        <w:rPr>
          <w:sz w:val="24"/>
        </w:rPr>
      </w:pPr>
    </w:p>
    <w:p w14:paraId="1B76B88C" w14:textId="7B3B7401" w:rsidR="006305A5" w:rsidRDefault="00C150A2" w:rsidP="006305A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8-й </w:t>
      </w:r>
      <w:r w:rsidR="006305A5" w:rsidRPr="00AB7D8C">
        <w:rPr>
          <w:color w:val="000000"/>
          <w:sz w:val="24"/>
        </w:rPr>
        <w:t>Крымский</w:t>
      </w:r>
    </w:p>
    <w:p w14:paraId="32DE54D6" w14:textId="45DB7281" w:rsidR="002A716D" w:rsidRPr="002A716D" w:rsidRDefault="002A716D" w:rsidP="002A716D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Крымский </w:t>
      </w:r>
      <w:r>
        <w:rPr>
          <w:color w:val="000000"/>
          <w:sz w:val="24"/>
        </w:rPr>
        <w:t>8</w:t>
      </w:r>
      <w:r>
        <w:rPr>
          <w:color w:val="000000"/>
          <w:sz w:val="24"/>
        </w:rPr>
        <w:t>-й;</w:t>
      </w:r>
    </w:p>
    <w:p w14:paraId="0CCBDC52" w14:textId="2725E2EF" w:rsidR="006305A5" w:rsidRDefault="00C150A2" w:rsidP="006305A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9-й </w:t>
      </w:r>
      <w:r w:rsidR="006305A5" w:rsidRPr="00AB7D8C">
        <w:rPr>
          <w:color w:val="000000"/>
          <w:sz w:val="24"/>
        </w:rPr>
        <w:t>Крымский</w:t>
      </w:r>
    </w:p>
    <w:p w14:paraId="737FC017" w14:textId="7AB925EE" w:rsidR="002A716D" w:rsidRPr="002A716D" w:rsidRDefault="002A716D" w:rsidP="002A716D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Крымский </w:t>
      </w:r>
      <w:r>
        <w:rPr>
          <w:color w:val="000000"/>
          <w:sz w:val="24"/>
        </w:rPr>
        <w:t>9</w:t>
      </w:r>
      <w:r>
        <w:rPr>
          <w:color w:val="000000"/>
          <w:sz w:val="24"/>
        </w:rPr>
        <w:t>-й;</w:t>
      </w:r>
    </w:p>
    <w:p w14:paraId="4BF2FBA8" w14:textId="5C463480" w:rsidR="006305A5" w:rsidRDefault="00C150A2" w:rsidP="006305A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10-й </w:t>
      </w:r>
      <w:r w:rsidR="006305A5" w:rsidRPr="00AB7D8C">
        <w:rPr>
          <w:color w:val="000000"/>
          <w:sz w:val="24"/>
        </w:rPr>
        <w:t>Крымский</w:t>
      </w:r>
    </w:p>
    <w:p w14:paraId="0C58F7F5" w14:textId="1D997241" w:rsidR="002A716D" w:rsidRPr="002A716D" w:rsidRDefault="002A716D" w:rsidP="002A716D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Крымский </w:t>
      </w:r>
      <w:r>
        <w:rPr>
          <w:color w:val="000000"/>
          <w:sz w:val="24"/>
        </w:rPr>
        <w:t>10</w:t>
      </w:r>
      <w:r>
        <w:rPr>
          <w:color w:val="000000"/>
          <w:sz w:val="24"/>
        </w:rPr>
        <w:t>-й;</w:t>
      </w:r>
    </w:p>
    <w:p w14:paraId="6E15D462" w14:textId="5CCFA572" w:rsidR="006305A5" w:rsidRDefault="00C150A2" w:rsidP="006305A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11-й </w:t>
      </w:r>
      <w:r w:rsidR="006305A5" w:rsidRPr="00AB7D8C">
        <w:rPr>
          <w:color w:val="000000"/>
          <w:sz w:val="24"/>
        </w:rPr>
        <w:t>Крымский</w:t>
      </w:r>
    </w:p>
    <w:p w14:paraId="250AFB74" w14:textId="627D2E23" w:rsidR="002A716D" w:rsidRPr="002A716D" w:rsidRDefault="002A716D" w:rsidP="002A716D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Крымский </w:t>
      </w:r>
      <w:r>
        <w:rPr>
          <w:color w:val="000000"/>
          <w:sz w:val="24"/>
        </w:rPr>
        <w:t>11</w:t>
      </w:r>
      <w:r>
        <w:rPr>
          <w:color w:val="000000"/>
          <w:sz w:val="24"/>
        </w:rPr>
        <w:t>-й;</w:t>
      </w:r>
    </w:p>
    <w:p w14:paraId="540EF5B4" w14:textId="34D3E91C" w:rsidR="006305A5" w:rsidRDefault="00C150A2" w:rsidP="006305A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12-й </w:t>
      </w:r>
      <w:r w:rsidR="006305A5" w:rsidRPr="00AB7D8C">
        <w:rPr>
          <w:color w:val="000000"/>
          <w:sz w:val="24"/>
        </w:rPr>
        <w:t>Крымский</w:t>
      </w:r>
    </w:p>
    <w:p w14:paraId="40A29630" w14:textId="5A900A65" w:rsidR="002A716D" w:rsidRPr="002A716D" w:rsidRDefault="002A716D" w:rsidP="002A716D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Крымский </w:t>
      </w:r>
      <w:r>
        <w:rPr>
          <w:color w:val="000000"/>
          <w:sz w:val="24"/>
        </w:rPr>
        <w:t>12</w:t>
      </w:r>
      <w:r>
        <w:rPr>
          <w:color w:val="000000"/>
          <w:sz w:val="24"/>
        </w:rPr>
        <w:t>-й;</w:t>
      </w:r>
    </w:p>
    <w:p w14:paraId="5F4E8574" w14:textId="08666875" w:rsidR="006305A5" w:rsidRDefault="00C150A2" w:rsidP="006305A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13-й </w:t>
      </w:r>
      <w:r w:rsidR="006305A5" w:rsidRPr="00AB7D8C">
        <w:rPr>
          <w:color w:val="000000"/>
          <w:sz w:val="24"/>
        </w:rPr>
        <w:t>Крымский</w:t>
      </w:r>
    </w:p>
    <w:p w14:paraId="5BC1F48B" w14:textId="53208854" w:rsidR="002A716D" w:rsidRPr="002A716D" w:rsidRDefault="002A716D" w:rsidP="002A716D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Крымский </w:t>
      </w:r>
      <w:r>
        <w:rPr>
          <w:color w:val="000000"/>
          <w:sz w:val="24"/>
        </w:rPr>
        <w:t>13</w:t>
      </w:r>
      <w:r>
        <w:rPr>
          <w:color w:val="000000"/>
          <w:sz w:val="24"/>
        </w:rPr>
        <w:t>-й;</w:t>
      </w:r>
    </w:p>
    <w:p w14:paraId="2EAFA12A" w14:textId="3F559D39" w:rsidR="006305A5" w:rsidRPr="00AB7D8C" w:rsidRDefault="006305A5" w:rsidP="006305A5">
      <w:pPr>
        <w:pStyle w:val="a9"/>
        <w:tabs>
          <w:tab w:val="left" w:pos="720"/>
        </w:tabs>
        <w:ind w:firstLine="851"/>
        <w:rPr>
          <w:sz w:val="24"/>
        </w:rPr>
      </w:pPr>
      <w:bookmarkStart w:id="3" w:name="_Hlk80953381"/>
      <w:r w:rsidRPr="00AB7D8C">
        <w:rPr>
          <w:color w:val="000000"/>
          <w:sz w:val="24"/>
        </w:rPr>
        <w:t>переулок</w:t>
      </w:r>
      <w:bookmarkEnd w:id="3"/>
      <w:r w:rsidRPr="00AB7D8C">
        <w:rPr>
          <w:color w:val="000000"/>
          <w:sz w:val="24"/>
        </w:rPr>
        <w:t xml:space="preserve"> Озерный;</w:t>
      </w:r>
    </w:p>
    <w:p w14:paraId="1F786DFF" w14:textId="0DAAB21C" w:rsidR="0061582D" w:rsidRPr="00AB7D8C" w:rsidRDefault="006305A5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>переулок Оптимистов;</w:t>
      </w:r>
    </w:p>
    <w:p w14:paraId="687F8E26" w14:textId="113F1769" w:rsidR="006305A5" w:rsidRPr="00AB7D8C" w:rsidRDefault="006305A5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>переулок Ореховый;</w:t>
      </w:r>
    </w:p>
    <w:p w14:paraId="3C71C54D" w14:textId="3AECB6D3" w:rsidR="006305A5" w:rsidRPr="00AB7D8C" w:rsidRDefault="006305A5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>переулок Прибрежный;</w:t>
      </w:r>
    </w:p>
    <w:p w14:paraId="262E9D50" w14:textId="2400251A" w:rsidR="006305A5" w:rsidRPr="00AB7D8C" w:rsidRDefault="00A244D5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>переулок Просторный;</w:t>
      </w:r>
    </w:p>
    <w:p w14:paraId="349C0E45" w14:textId="51A8FD34" w:rsidR="00A244D5" w:rsidRDefault="00C150A2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bookmarkStart w:id="4" w:name="_Hlk80953408"/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1-й </w:t>
      </w:r>
      <w:r w:rsidR="00A244D5" w:rsidRPr="00AB7D8C">
        <w:rPr>
          <w:color w:val="000000"/>
          <w:sz w:val="24"/>
        </w:rPr>
        <w:t>Светлый</w:t>
      </w:r>
    </w:p>
    <w:p w14:paraId="5B069047" w14:textId="452D51D9" w:rsidR="009C017E" w:rsidRPr="00AB7D8C" w:rsidRDefault="009C017E" w:rsidP="009C017E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</w:t>
      </w:r>
      <w:r>
        <w:rPr>
          <w:color w:val="000000"/>
          <w:sz w:val="24"/>
        </w:rPr>
        <w:t>Светлый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1</w:t>
      </w:r>
      <w:r>
        <w:rPr>
          <w:color w:val="000000"/>
          <w:sz w:val="24"/>
        </w:rPr>
        <w:t>-й;</w:t>
      </w:r>
    </w:p>
    <w:bookmarkEnd w:id="4"/>
    <w:p w14:paraId="707B6917" w14:textId="5270A6CF" w:rsidR="00A244D5" w:rsidRDefault="00A23DBA" w:rsidP="00A244D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2-й </w:t>
      </w:r>
      <w:r w:rsidR="00A244D5" w:rsidRPr="00AB7D8C">
        <w:rPr>
          <w:color w:val="000000"/>
          <w:sz w:val="24"/>
        </w:rPr>
        <w:t>Светлый</w:t>
      </w:r>
    </w:p>
    <w:p w14:paraId="46BC28C4" w14:textId="2BFBB68B" w:rsidR="009C017E" w:rsidRPr="00AB7D8C" w:rsidRDefault="009C017E" w:rsidP="009C017E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</w:t>
      </w:r>
      <w:r>
        <w:rPr>
          <w:color w:val="000000"/>
          <w:sz w:val="24"/>
        </w:rPr>
        <w:t>Светлый</w:t>
      </w:r>
      <w:r>
        <w:rPr>
          <w:color w:val="000000"/>
          <w:sz w:val="24"/>
        </w:rPr>
        <w:t xml:space="preserve"> 2-й;</w:t>
      </w:r>
    </w:p>
    <w:p w14:paraId="2F3CE788" w14:textId="36287712" w:rsidR="00A244D5" w:rsidRDefault="00A23DBA" w:rsidP="00A244D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3-й </w:t>
      </w:r>
      <w:r w:rsidR="00A244D5" w:rsidRPr="00AB7D8C">
        <w:rPr>
          <w:color w:val="000000"/>
          <w:sz w:val="24"/>
        </w:rPr>
        <w:t>Светлый</w:t>
      </w:r>
    </w:p>
    <w:p w14:paraId="496CB193" w14:textId="7C5EFAEA" w:rsidR="009C017E" w:rsidRPr="00AB7D8C" w:rsidRDefault="009C017E" w:rsidP="009C017E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Светлый </w:t>
      </w:r>
      <w:r>
        <w:rPr>
          <w:color w:val="000000"/>
          <w:sz w:val="24"/>
        </w:rPr>
        <w:t>3</w:t>
      </w:r>
      <w:r>
        <w:rPr>
          <w:color w:val="000000"/>
          <w:sz w:val="24"/>
        </w:rPr>
        <w:t>-й;</w:t>
      </w:r>
    </w:p>
    <w:p w14:paraId="1AF1CCF9" w14:textId="69915C39" w:rsidR="00A244D5" w:rsidRDefault="00A23DBA" w:rsidP="00A244D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4-й </w:t>
      </w:r>
      <w:r w:rsidR="00A244D5" w:rsidRPr="00AB7D8C">
        <w:rPr>
          <w:color w:val="000000"/>
          <w:sz w:val="24"/>
        </w:rPr>
        <w:t>Светлый</w:t>
      </w:r>
    </w:p>
    <w:p w14:paraId="088BECA6" w14:textId="17DB9017" w:rsidR="009C017E" w:rsidRPr="00AB7D8C" w:rsidRDefault="009C017E" w:rsidP="009C017E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Светлый 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>-й;</w:t>
      </w:r>
    </w:p>
    <w:p w14:paraId="5F9EBDFC" w14:textId="1B924EAA" w:rsidR="00A244D5" w:rsidRDefault="00A23DBA" w:rsidP="00A244D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5-й </w:t>
      </w:r>
      <w:r w:rsidR="00A244D5" w:rsidRPr="00AB7D8C">
        <w:rPr>
          <w:color w:val="000000"/>
          <w:sz w:val="24"/>
        </w:rPr>
        <w:t>Светлый</w:t>
      </w:r>
    </w:p>
    <w:p w14:paraId="56E08B1A" w14:textId="063FBEA7" w:rsidR="009C017E" w:rsidRPr="00AB7D8C" w:rsidRDefault="009C017E" w:rsidP="009C017E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Светлый </w:t>
      </w:r>
      <w:r>
        <w:rPr>
          <w:color w:val="000000"/>
          <w:sz w:val="24"/>
        </w:rPr>
        <w:t>5</w:t>
      </w:r>
      <w:r>
        <w:rPr>
          <w:color w:val="000000"/>
          <w:sz w:val="24"/>
        </w:rPr>
        <w:t>-й;</w:t>
      </w:r>
    </w:p>
    <w:p w14:paraId="50DD8DC8" w14:textId="4C198D14" w:rsidR="00A244D5" w:rsidRDefault="00A23DBA" w:rsidP="00A244D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>переулок</w:t>
      </w:r>
      <w:r>
        <w:rPr>
          <w:color w:val="000000"/>
          <w:sz w:val="24"/>
        </w:rPr>
        <w:t xml:space="preserve"> </w:t>
      </w:r>
      <w:r w:rsidR="000D58BF" w:rsidRPr="00AB7D8C">
        <w:rPr>
          <w:color w:val="000000"/>
          <w:sz w:val="24"/>
        </w:rPr>
        <w:t xml:space="preserve">6-й </w:t>
      </w:r>
      <w:r w:rsidR="00A244D5" w:rsidRPr="00AB7D8C">
        <w:rPr>
          <w:color w:val="000000"/>
          <w:sz w:val="24"/>
        </w:rPr>
        <w:t>Светлы</w:t>
      </w:r>
      <w:r>
        <w:rPr>
          <w:color w:val="000000"/>
          <w:sz w:val="24"/>
        </w:rPr>
        <w:t>й</w:t>
      </w:r>
    </w:p>
    <w:p w14:paraId="0B46055F" w14:textId="25E4941C" w:rsidR="009C017E" w:rsidRPr="00AB7D8C" w:rsidRDefault="009C017E" w:rsidP="009C017E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Светлый </w:t>
      </w:r>
      <w:r>
        <w:rPr>
          <w:color w:val="000000"/>
          <w:sz w:val="24"/>
        </w:rPr>
        <w:t>6</w:t>
      </w:r>
      <w:r>
        <w:rPr>
          <w:color w:val="000000"/>
          <w:sz w:val="24"/>
        </w:rPr>
        <w:t>-й;</w:t>
      </w:r>
    </w:p>
    <w:p w14:paraId="6AD6B7B2" w14:textId="60C0CE70" w:rsidR="00A244D5" w:rsidRDefault="00A23DBA" w:rsidP="00A244D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7-й </w:t>
      </w:r>
      <w:r w:rsidR="00A244D5" w:rsidRPr="00AB7D8C">
        <w:rPr>
          <w:color w:val="000000"/>
          <w:sz w:val="24"/>
        </w:rPr>
        <w:t>Светлый</w:t>
      </w:r>
    </w:p>
    <w:p w14:paraId="5FBC9AFE" w14:textId="43135874" w:rsidR="009C017E" w:rsidRPr="00AB7D8C" w:rsidRDefault="009C017E" w:rsidP="009C017E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Светлый </w:t>
      </w:r>
      <w:r>
        <w:rPr>
          <w:color w:val="000000"/>
          <w:sz w:val="24"/>
        </w:rPr>
        <w:t>7</w:t>
      </w:r>
      <w:r>
        <w:rPr>
          <w:color w:val="000000"/>
          <w:sz w:val="24"/>
        </w:rPr>
        <w:t>-й;</w:t>
      </w:r>
    </w:p>
    <w:p w14:paraId="4F9F25B2" w14:textId="0DE3E12B" w:rsidR="00A244D5" w:rsidRDefault="00A23DBA" w:rsidP="00A244D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8-й </w:t>
      </w:r>
      <w:r w:rsidR="00A244D5" w:rsidRPr="00AB7D8C">
        <w:rPr>
          <w:color w:val="000000"/>
          <w:sz w:val="24"/>
        </w:rPr>
        <w:t>Светлый</w:t>
      </w:r>
    </w:p>
    <w:p w14:paraId="7A41DA73" w14:textId="5BA2B6B5" w:rsidR="009C017E" w:rsidRPr="00AB7D8C" w:rsidRDefault="009C017E" w:rsidP="009C017E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Светлый </w:t>
      </w:r>
      <w:r>
        <w:rPr>
          <w:color w:val="000000"/>
          <w:sz w:val="24"/>
        </w:rPr>
        <w:t>8</w:t>
      </w:r>
      <w:r>
        <w:rPr>
          <w:color w:val="000000"/>
          <w:sz w:val="24"/>
        </w:rPr>
        <w:t>-й;</w:t>
      </w:r>
    </w:p>
    <w:p w14:paraId="0B33DF70" w14:textId="4502F0C9" w:rsidR="00A244D5" w:rsidRDefault="00A23DBA" w:rsidP="00A244D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9-й </w:t>
      </w:r>
      <w:r w:rsidR="00A244D5" w:rsidRPr="00AB7D8C">
        <w:rPr>
          <w:color w:val="000000"/>
          <w:sz w:val="24"/>
        </w:rPr>
        <w:t>Светлый</w:t>
      </w:r>
    </w:p>
    <w:p w14:paraId="1CDC3899" w14:textId="226B879D" w:rsidR="009C017E" w:rsidRPr="00AB7D8C" w:rsidRDefault="009C017E" w:rsidP="009C017E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Светлый </w:t>
      </w:r>
      <w:r>
        <w:rPr>
          <w:color w:val="000000"/>
          <w:sz w:val="24"/>
        </w:rPr>
        <w:t>9</w:t>
      </w:r>
      <w:r>
        <w:rPr>
          <w:color w:val="000000"/>
          <w:sz w:val="24"/>
        </w:rPr>
        <w:t>-й;</w:t>
      </w:r>
    </w:p>
    <w:p w14:paraId="60C1FC85" w14:textId="7B67B3F7" w:rsidR="00A244D5" w:rsidRDefault="00A23DBA" w:rsidP="00A244D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10-й </w:t>
      </w:r>
      <w:r w:rsidR="00A244D5" w:rsidRPr="00AB7D8C">
        <w:rPr>
          <w:color w:val="000000"/>
          <w:sz w:val="24"/>
        </w:rPr>
        <w:t>Светлый</w:t>
      </w:r>
    </w:p>
    <w:p w14:paraId="546FF5F4" w14:textId="05D2E262" w:rsidR="009C017E" w:rsidRPr="00AB7D8C" w:rsidRDefault="009C017E" w:rsidP="009C017E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Светлый </w:t>
      </w:r>
      <w:r>
        <w:rPr>
          <w:color w:val="000000"/>
          <w:sz w:val="24"/>
        </w:rPr>
        <w:t>10</w:t>
      </w:r>
      <w:r>
        <w:rPr>
          <w:color w:val="000000"/>
          <w:sz w:val="24"/>
        </w:rPr>
        <w:t>-й;</w:t>
      </w:r>
    </w:p>
    <w:p w14:paraId="4616E087" w14:textId="66E5B124" w:rsidR="00A244D5" w:rsidRDefault="00A23DBA" w:rsidP="00A244D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11-й </w:t>
      </w:r>
      <w:r w:rsidR="00A244D5" w:rsidRPr="00AB7D8C">
        <w:rPr>
          <w:color w:val="000000"/>
          <w:sz w:val="24"/>
        </w:rPr>
        <w:t>Светлый</w:t>
      </w:r>
    </w:p>
    <w:p w14:paraId="14C9A625" w14:textId="514D67D1" w:rsidR="009C017E" w:rsidRPr="00AB7D8C" w:rsidRDefault="009C017E" w:rsidP="009C017E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Светлый </w:t>
      </w:r>
      <w:r>
        <w:rPr>
          <w:color w:val="000000"/>
          <w:sz w:val="24"/>
        </w:rPr>
        <w:t>11</w:t>
      </w:r>
      <w:r>
        <w:rPr>
          <w:color w:val="000000"/>
          <w:sz w:val="24"/>
        </w:rPr>
        <w:t>-й;</w:t>
      </w:r>
    </w:p>
    <w:p w14:paraId="56551ED3" w14:textId="5DBBDF9D" w:rsidR="00A244D5" w:rsidRDefault="00A23DBA" w:rsidP="00A244D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12-й </w:t>
      </w:r>
      <w:r w:rsidR="00A244D5" w:rsidRPr="00AB7D8C">
        <w:rPr>
          <w:color w:val="000000"/>
          <w:sz w:val="24"/>
        </w:rPr>
        <w:t>Светлый</w:t>
      </w:r>
    </w:p>
    <w:p w14:paraId="0B7E6FDE" w14:textId="1FDCB69E" w:rsidR="009C017E" w:rsidRPr="00AB7D8C" w:rsidRDefault="009C017E" w:rsidP="009C017E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Светлый </w:t>
      </w:r>
      <w:r>
        <w:rPr>
          <w:color w:val="000000"/>
          <w:sz w:val="24"/>
        </w:rPr>
        <w:t>1</w:t>
      </w:r>
      <w:r>
        <w:rPr>
          <w:color w:val="000000"/>
          <w:sz w:val="24"/>
        </w:rPr>
        <w:t>2-й;</w:t>
      </w:r>
    </w:p>
    <w:p w14:paraId="1CE20EAF" w14:textId="1E624825" w:rsidR="00A244D5" w:rsidRDefault="00A23DBA" w:rsidP="00A244D5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0D58BF" w:rsidRPr="00AB7D8C">
        <w:rPr>
          <w:color w:val="000000"/>
          <w:sz w:val="24"/>
        </w:rPr>
        <w:t xml:space="preserve">13-й </w:t>
      </w:r>
      <w:r w:rsidR="00A244D5" w:rsidRPr="00AB7D8C">
        <w:rPr>
          <w:color w:val="000000"/>
          <w:sz w:val="24"/>
        </w:rPr>
        <w:t>Светлый</w:t>
      </w:r>
    </w:p>
    <w:p w14:paraId="3B76700F" w14:textId="57F94652" w:rsidR="009C017E" w:rsidRPr="00AB7D8C" w:rsidRDefault="009C017E" w:rsidP="009C017E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переулок Светлый </w:t>
      </w:r>
      <w:r>
        <w:rPr>
          <w:color w:val="000000"/>
          <w:sz w:val="24"/>
        </w:rPr>
        <w:t>13</w:t>
      </w:r>
      <w:r>
        <w:rPr>
          <w:color w:val="000000"/>
          <w:sz w:val="24"/>
        </w:rPr>
        <w:t>-й;</w:t>
      </w:r>
    </w:p>
    <w:p w14:paraId="58FC83C5" w14:textId="506C9372" w:rsidR="003F000E" w:rsidRDefault="003F000E" w:rsidP="003F000E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bookmarkStart w:id="5" w:name="_Hlk80954260"/>
      <w:r w:rsidRPr="00AB7D8C">
        <w:rPr>
          <w:color w:val="000000"/>
          <w:sz w:val="24"/>
        </w:rPr>
        <w:t>переулок</w:t>
      </w:r>
      <w:bookmarkEnd w:id="5"/>
      <w:r w:rsidRPr="00AB7D8C">
        <w:rPr>
          <w:color w:val="000000"/>
          <w:sz w:val="24"/>
        </w:rPr>
        <w:t xml:space="preserve"> Светлый;</w:t>
      </w:r>
    </w:p>
    <w:p w14:paraId="70615DE5" w14:textId="7B996A3F" w:rsidR="00AE15A3" w:rsidRPr="00AB7D8C" w:rsidRDefault="00AE15A3" w:rsidP="003F000E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>переулок Сиреневый;</w:t>
      </w:r>
    </w:p>
    <w:p w14:paraId="07D07BB4" w14:textId="158292AA" w:rsidR="00A244D5" w:rsidRPr="00AB7D8C" w:rsidRDefault="003F000E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>переулок Тихий;</w:t>
      </w:r>
    </w:p>
    <w:p w14:paraId="4D413D74" w14:textId="488F7AD0" w:rsidR="003F000E" w:rsidRPr="00AB7D8C" w:rsidRDefault="003F000E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>переулок Троицкий;</w:t>
      </w:r>
    </w:p>
    <w:p w14:paraId="4367668A" w14:textId="22403A20" w:rsidR="003F000E" w:rsidRPr="00AB7D8C" w:rsidRDefault="003F000E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>переулок Удачный;</w:t>
      </w:r>
    </w:p>
    <w:p w14:paraId="1502A81B" w14:textId="7AAD7891" w:rsidR="003F000E" w:rsidRPr="00AB7D8C" w:rsidRDefault="003F000E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 xml:space="preserve">переулок </w:t>
      </w:r>
      <w:r w:rsidR="00B91E87" w:rsidRPr="00AB7D8C">
        <w:rPr>
          <w:color w:val="000000"/>
          <w:sz w:val="24"/>
        </w:rPr>
        <w:t>Физкультурный;</w:t>
      </w:r>
    </w:p>
    <w:p w14:paraId="6BF743AA" w14:textId="51718A09" w:rsidR="00B91E87" w:rsidRPr="00AB7D8C" w:rsidRDefault="00B91E87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>переулок Хвойный;</w:t>
      </w:r>
    </w:p>
    <w:p w14:paraId="0BC96556" w14:textId="091996FA" w:rsidR="00B91E87" w:rsidRPr="00AB7D8C" w:rsidRDefault="00B91E87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>переулок Цветной;</w:t>
      </w:r>
    </w:p>
    <w:p w14:paraId="35C1B303" w14:textId="051450FC" w:rsidR="00B91E87" w:rsidRPr="00AB7D8C" w:rsidRDefault="00B91E87" w:rsidP="000335D0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 w:rsidRPr="00AB7D8C">
        <w:rPr>
          <w:color w:val="000000"/>
          <w:sz w:val="24"/>
        </w:rPr>
        <w:t>переулок Широкий;</w:t>
      </w:r>
    </w:p>
    <w:p w14:paraId="7773812D" w14:textId="498B9C74" w:rsidR="00B91E87" w:rsidRPr="00AB7D8C" w:rsidRDefault="00B91E87" w:rsidP="000335D0">
      <w:pPr>
        <w:pStyle w:val="a9"/>
        <w:tabs>
          <w:tab w:val="left" w:pos="720"/>
        </w:tabs>
        <w:ind w:firstLine="851"/>
        <w:rPr>
          <w:sz w:val="24"/>
        </w:rPr>
      </w:pPr>
      <w:r w:rsidRPr="00AB7D8C">
        <w:rPr>
          <w:color w:val="000000"/>
          <w:sz w:val="24"/>
        </w:rPr>
        <w:t>переулок Школьный;</w:t>
      </w:r>
    </w:p>
    <w:p w14:paraId="7CD41B62" w14:textId="3E004028" w:rsidR="0061582D" w:rsidRPr="00AB7D8C" w:rsidRDefault="00B91E87" w:rsidP="000335D0">
      <w:pPr>
        <w:pStyle w:val="a9"/>
        <w:tabs>
          <w:tab w:val="left" w:pos="720"/>
        </w:tabs>
        <w:ind w:firstLine="851"/>
        <w:rPr>
          <w:sz w:val="24"/>
        </w:rPr>
      </w:pPr>
      <w:r w:rsidRPr="00AB7D8C">
        <w:rPr>
          <w:sz w:val="24"/>
        </w:rPr>
        <w:t>проезд Восточный;</w:t>
      </w:r>
    </w:p>
    <w:p w14:paraId="5928552F" w14:textId="1E3E6458" w:rsidR="00B91E87" w:rsidRPr="00AB7D8C" w:rsidRDefault="00B91E87" w:rsidP="00B91E87">
      <w:pPr>
        <w:pStyle w:val="a9"/>
        <w:tabs>
          <w:tab w:val="left" w:pos="720"/>
        </w:tabs>
        <w:ind w:firstLine="851"/>
        <w:rPr>
          <w:sz w:val="24"/>
        </w:rPr>
      </w:pPr>
      <w:r w:rsidRPr="00AB7D8C">
        <w:rPr>
          <w:sz w:val="24"/>
        </w:rPr>
        <w:lastRenderedPageBreak/>
        <w:t>проезд Зеленый;</w:t>
      </w:r>
    </w:p>
    <w:p w14:paraId="38A5A3F4" w14:textId="7A67DADD" w:rsidR="00B91E87" w:rsidRPr="00AB7D8C" w:rsidRDefault="00B91E87" w:rsidP="00B91E87">
      <w:pPr>
        <w:pStyle w:val="a9"/>
        <w:tabs>
          <w:tab w:val="left" w:pos="720"/>
        </w:tabs>
        <w:ind w:firstLine="851"/>
        <w:rPr>
          <w:sz w:val="24"/>
        </w:rPr>
      </w:pPr>
      <w:r w:rsidRPr="00AB7D8C">
        <w:rPr>
          <w:sz w:val="24"/>
        </w:rPr>
        <w:t>проезд Новый;</w:t>
      </w:r>
    </w:p>
    <w:p w14:paraId="7D445A60" w14:textId="1A26B8C0" w:rsidR="00B91E87" w:rsidRPr="00AB7D8C" w:rsidRDefault="000D441D" w:rsidP="00B91E87">
      <w:pPr>
        <w:pStyle w:val="a9"/>
        <w:tabs>
          <w:tab w:val="left" w:pos="720"/>
        </w:tabs>
        <w:ind w:firstLine="851"/>
        <w:rPr>
          <w:sz w:val="24"/>
        </w:rPr>
      </w:pPr>
      <w:r w:rsidRPr="00AB7D8C">
        <w:rPr>
          <w:sz w:val="24"/>
        </w:rPr>
        <w:t>проезд Производственный;</w:t>
      </w:r>
    </w:p>
    <w:p w14:paraId="5A9C48E7" w14:textId="35FA220D" w:rsidR="00B91E87" w:rsidRPr="00AB7D8C" w:rsidRDefault="000D441D" w:rsidP="00B91E87">
      <w:pPr>
        <w:pStyle w:val="a9"/>
        <w:tabs>
          <w:tab w:val="left" w:pos="720"/>
        </w:tabs>
        <w:ind w:firstLine="851"/>
        <w:rPr>
          <w:sz w:val="24"/>
        </w:rPr>
      </w:pPr>
      <w:r w:rsidRPr="00AB7D8C">
        <w:rPr>
          <w:sz w:val="24"/>
        </w:rPr>
        <w:t>проезд Южный;</w:t>
      </w:r>
    </w:p>
    <w:p w14:paraId="57F924D6" w14:textId="1D3E8A46" w:rsidR="000D441D" w:rsidRDefault="00A23DBA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="00160723">
        <w:rPr>
          <w:sz w:val="24"/>
        </w:rPr>
        <w:t>9 мая;</w:t>
      </w:r>
    </w:p>
    <w:p w14:paraId="31114390" w14:textId="7FF0F717" w:rsidR="00160723" w:rsidRDefault="00160723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Абрикосовая;</w:t>
      </w:r>
    </w:p>
    <w:p w14:paraId="5A441D39" w14:textId="363DD73C" w:rsidR="00160723" w:rsidRDefault="00160723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Автозаводская;</w:t>
      </w:r>
    </w:p>
    <w:p w14:paraId="7D76EF8F" w14:textId="7C6FF0EA" w:rsidR="00D31C8B" w:rsidRDefault="00D31C8B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Александровская;</w:t>
      </w:r>
    </w:p>
    <w:p w14:paraId="6D7A3838" w14:textId="02540D43" w:rsidR="00D31C8B" w:rsidRDefault="00D31C8B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Алмазная;</w:t>
      </w:r>
    </w:p>
    <w:p w14:paraId="6D8D6953" w14:textId="5118A9D0" w:rsidR="00D31C8B" w:rsidRDefault="00D259DF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Алые паруса;</w:t>
      </w:r>
    </w:p>
    <w:p w14:paraId="3A376BD3" w14:textId="7A7F49FD" w:rsidR="00D259DF" w:rsidRDefault="00D259DF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Артельная;</w:t>
      </w:r>
    </w:p>
    <w:p w14:paraId="004663BA" w14:textId="5D112E2A" w:rsidR="00D259DF" w:rsidRDefault="00D259DF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Береговая;</w:t>
      </w:r>
    </w:p>
    <w:p w14:paraId="7724EF79" w14:textId="3DBBAE6E" w:rsidR="00D259DF" w:rsidRDefault="00D259DF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Березовая;</w:t>
      </w:r>
    </w:p>
    <w:p w14:paraId="641F8820" w14:textId="348F8D52" w:rsidR="00D259DF" w:rsidRDefault="00D259DF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Бирюзовая;</w:t>
      </w:r>
    </w:p>
    <w:p w14:paraId="022D41A8" w14:textId="17112194" w:rsidR="00D259DF" w:rsidRDefault="0070087E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Васильковая;</w:t>
      </w:r>
    </w:p>
    <w:p w14:paraId="0741DFBE" w14:textId="41E03624" w:rsidR="0070087E" w:rsidRDefault="0070087E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Верхне-Полевая;</w:t>
      </w:r>
    </w:p>
    <w:p w14:paraId="5189D952" w14:textId="5C00518A" w:rsidR="0070087E" w:rsidRDefault="0070087E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Весенняя;</w:t>
      </w:r>
    </w:p>
    <w:p w14:paraId="1344FD97" w14:textId="2A927114" w:rsidR="0070087E" w:rsidRDefault="0070087E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Виноградная;</w:t>
      </w:r>
    </w:p>
    <w:p w14:paraId="4F08DA31" w14:textId="49B0F7B9" w:rsidR="0070087E" w:rsidRDefault="0070087E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Вишневая;</w:t>
      </w:r>
    </w:p>
    <w:p w14:paraId="251C44E8" w14:textId="0454BCFD" w:rsidR="0070087E" w:rsidRDefault="0070087E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Воздушная;</w:t>
      </w:r>
    </w:p>
    <w:p w14:paraId="41E2F932" w14:textId="5CEB5A38" w:rsidR="0070087E" w:rsidRDefault="0070087E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Вознесенского;</w:t>
      </w:r>
    </w:p>
    <w:p w14:paraId="4BF10BFB" w14:textId="0E9A3335" w:rsidR="0070087E" w:rsidRDefault="0070087E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Волжская;</w:t>
      </w:r>
    </w:p>
    <w:p w14:paraId="4CAB36AB" w14:textId="6696CDF7" w:rsidR="0070087E" w:rsidRDefault="0070087E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Ворошилова;</w:t>
      </w:r>
    </w:p>
    <w:p w14:paraId="42686003" w14:textId="4813FB93" w:rsidR="0070087E" w:rsidRDefault="0070087E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Воскресенская;</w:t>
      </w:r>
    </w:p>
    <w:p w14:paraId="41A70D2B" w14:textId="10975EFF" w:rsidR="0070087E" w:rsidRDefault="0070087E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Восточная;</w:t>
      </w:r>
    </w:p>
    <w:p w14:paraId="1A2405C6" w14:textId="250C36B5" w:rsidR="0070087E" w:rsidRDefault="0070087E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="00E24652">
        <w:rPr>
          <w:sz w:val="24"/>
        </w:rPr>
        <w:t>ГРС;</w:t>
      </w:r>
    </w:p>
    <w:p w14:paraId="609B7CFE" w14:textId="01DCB76A" w:rsidR="00E24652" w:rsidRDefault="00E24652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Газовиков;</w:t>
      </w:r>
    </w:p>
    <w:p w14:paraId="0B7518A1" w14:textId="003C4C9F" w:rsidR="00E24652" w:rsidRDefault="00E24652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Гранатовая;</w:t>
      </w:r>
    </w:p>
    <w:p w14:paraId="24541202" w14:textId="224E1B46" w:rsidR="00E24652" w:rsidRDefault="00E24652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Грачева;</w:t>
      </w:r>
    </w:p>
    <w:p w14:paraId="29790B39" w14:textId="6A855A2C" w:rsidR="00E24652" w:rsidRDefault="00E24652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Греческая;</w:t>
      </w:r>
    </w:p>
    <w:p w14:paraId="18E131EA" w14:textId="3368B00F" w:rsidR="00E24652" w:rsidRDefault="00E24652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Грибная;</w:t>
      </w:r>
    </w:p>
    <w:p w14:paraId="5236EC84" w14:textId="1893393F" w:rsidR="00E24652" w:rsidRDefault="00E24652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Дачная;</w:t>
      </w:r>
    </w:p>
    <w:p w14:paraId="6307D491" w14:textId="1E3987CF" w:rsidR="00E24652" w:rsidRDefault="00E24652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Дружбы;</w:t>
      </w:r>
    </w:p>
    <w:p w14:paraId="201BC15B" w14:textId="70E47FC3" w:rsidR="00E24652" w:rsidRDefault="00E24652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Дружная;</w:t>
      </w:r>
    </w:p>
    <w:p w14:paraId="09063EE6" w14:textId="446BBB59" w:rsidR="00E24652" w:rsidRDefault="00E24652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Дубравная;</w:t>
      </w:r>
    </w:p>
    <w:p w14:paraId="73FF277C" w14:textId="68560E05" w:rsidR="00E24652" w:rsidRDefault="00E24652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Желанная;</w:t>
      </w:r>
    </w:p>
    <w:p w14:paraId="4864D51F" w14:textId="4F4DE31A" w:rsidR="00E24652" w:rsidRDefault="00E24652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Жемчужная;</w:t>
      </w:r>
    </w:p>
    <w:p w14:paraId="7A0E38C1" w14:textId="3B6A0747" w:rsidR="00E24652" w:rsidRDefault="00E24652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Живописная;</w:t>
      </w:r>
    </w:p>
    <w:p w14:paraId="6DA5FDB1" w14:textId="41886C3C" w:rsidR="00E24652" w:rsidRDefault="00E24652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Животноводов;</w:t>
      </w:r>
    </w:p>
    <w:p w14:paraId="29AD05DA" w14:textId="64B9BD9E" w:rsidR="00707AF4" w:rsidRDefault="00707AF4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Жигулевская;</w:t>
      </w:r>
    </w:p>
    <w:p w14:paraId="44AC39C1" w14:textId="75A5BF3F" w:rsidR="00707AF4" w:rsidRPr="00AB7D8C" w:rsidRDefault="00707AF4" w:rsidP="00B91E87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Журавлиная;</w:t>
      </w:r>
    </w:p>
    <w:p w14:paraId="2AAA0FAE" w14:textId="2BA1BE5A" w:rsidR="00B91E87" w:rsidRDefault="00E12263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Заветы Ильича;</w:t>
      </w:r>
    </w:p>
    <w:p w14:paraId="7710454E" w14:textId="752D9CE3" w:rsidR="00E12263" w:rsidRDefault="00E12263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Заводская;</w:t>
      </w:r>
    </w:p>
    <w:p w14:paraId="71E8A460" w14:textId="1D2E2E8D" w:rsidR="00E12263" w:rsidRDefault="00E12263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Заволжская;</w:t>
      </w:r>
    </w:p>
    <w:p w14:paraId="0FBC85E8" w14:textId="607A29EB" w:rsidR="00E12263" w:rsidRDefault="00E12263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Загородная;</w:t>
      </w:r>
    </w:p>
    <w:p w14:paraId="49A7050C" w14:textId="407B6B4E" w:rsidR="00E12263" w:rsidRDefault="00E12263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Закатная;</w:t>
      </w:r>
    </w:p>
    <w:p w14:paraId="59D07769" w14:textId="227A9348" w:rsidR="00E12263" w:rsidRDefault="00E12263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Западная;</w:t>
      </w:r>
    </w:p>
    <w:p w14:paraId="5370EC80" w14:textId="70ED90D8" w:rsidR="00E12263" w:rsidRDefault="00E12263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Запрудная;</w:t>
      </w:r>
    </w:p>
    <w:p w14:paraId="64DAA29B" w14:textId="706AF322" w:rsidR="00E12263" w:rsidRDefault="00E12263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Заречная;</w:t>
      </w:r>
    </w:p>
    <w:p w14:paraId="51FE5956" w14:textId="7F6645DD" w:rsidR="00E12263" w:rsidRDefault="00E12263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Застройщиков;</w:t>
      </w:r>
    </w:p>
    <w:p w14:paraId="11933855" w14:textId="5C95529A" w:rsidR="00E12263" w:rsidRDefault="00E12263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Звездная;</w:t>
      </w:r>
    </w:p>
    <w:p w14:paraId="045E71FB" w14:textId="312622F7" w:rsidR="00E12263" w:rsidRDefault="00E12263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Звонкая;</w:t>
      </w:r>
    </w:p>
    <w:p w14:paraId="1F182750" w14:textId="78397EA4" w:rsidR="00E12263" w:rsidRDefault="00E12263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Изумрудная;</w:t>
      </w:r>
    </w:p>
    <w:p w14:paraId="50BC4600" w14:textId="28F57AB0" w:rsidR="00E12263" w:rsidRDefault="00E12263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Ильинская;</w:t>
      </w:r>
    </w:p>
    <w:p w14:paraId="6C707B5D" w14:textId="3432F275" w:rsidR="00E12263" w:rsidRDefault="00E12263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="00E57A11">
        <w:rPr>
          <w:sz w:val="24"/>
        </w:rPr>
        <w:t>Калинина;</w:t>
      </w:r>
    </w:p>
    <w:p w14:paraId="218C52DD" w14:textId="2865C610" w:rsidR="00E57A11" w:rsidRDefault="00E57A11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lastRenderedPageBreak/>
        <w:t>улица Кировская;</w:t>
      </w:r>
    </w:p>
    <w:p w14:paraId="636C1C57" w14:textId="6B491B09" w:rsidR="00E57A11" w:rsidRDefault="00E57A11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Кленовая;</w:t>
      </w:r>
    </w:p>
    <w:p w14:paraId="6E9F27CC" w14:textId="1334523B" w:rsidR="00E57A11" w:rsidRDefault="00E57A11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Кооперативная;</w:t>
      </w:r>
    </w:p>
    <w:p w14:paraId="59434BB1" w14:textId="4DAA7D08" w:rsidR="00E57A11" w:rsidRDefault="00E57A11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Крайняя;</w:t>
      </w:r>
    </w:p>
    <w:p w14:paraId="208B705A" w14:textId="1BCC470B" w:rsidR="00E57A11" w:rsidRDefault="00E57A11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Красивая;</w:t>
      </w:r>
    </w:p>
    <w:p w14:paraId="06CE241A" w14:textId="13F529B1" w:rsidR="00E57A11" w:rsidRDefault="00E57A11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Красноармейская;</w:t>
      </w:r>
    </w:p>
    <w:p w14:paraId="5731C134" w14:textId="3FD4E114" w:rsidR="00E57A11" w:rsidRDefault="00E57A11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Левобережная;</w:t>
      </w:r>
    </w:p>
    <w:p w14:paraId="64CB80E6" w14:textId="7766FC1C" w:rsidR="00E57A11" w:rsidRDefault="00E57A11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Лесная;</w:t>
      </w:r>
    </w:p>
    <w:p w14:paraId="44E2BA54" w14:textId="60CB77CF" w:rsidR="00E57A11" w:rsidRDefault="00E57A11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Липовая;</w:t>
      </w:r>
    </w:p>
    <w:p w14:paraId="78C02247" w14:textId="359304BE" w:rsidR="00E57A11" w:rsidRDefault="00E57A11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Луговая;</w:t>
      </w:r>
    </w:p>
    <w:p w14:paraId="6429CCDB" w14:textId="265B5A33" w:rsidR="00E57A11" w:rsidRDefault="00E57A11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Любимая;</w:t>
      </w:r>
    </w:p>
    <w:p w14:paraId="19A02C8C" w14:textId="49B614D6" w:rsidR="00E57A11" w:rsidRDefault="00E57A11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Майская;</w:t>
      </w:r>
    </w:p>
    <w:p w14:paraId="694A387F" w14:textId="17DB9FA9" w:rsidR="00E57A11" w:rsidRDefault="00E57A11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Малая;</w:t>
      </w:r>
    </w:p>
    <w:p w14:paraId="5F88D1E3" w14:textId="361DFA22" w:rsidR="00E57A11" w:rsidRDefault="00E57A11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Малиновая;</w:t>
      </w:r>
    </w:p>
    <w:p w14:paraId="3711B97A" w14:textId="210903CD" w:rsidR="00E57A11" w:rsidRDefault="00E57A11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Манежная;</w:t>
      </w:r>
    </w:p>
    <w:p w14:paraId="71E38737" w14:textId="05F959AC" w:rsidR="00E57A11" w:rsidRDefault="00E57A11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Массив Восточный;</w:t>
      </w:r>
    </w:p>
    <w:p w14:paraId="49F1DE8B" w14:textId="0CFCA13A" w:rsidR="00E57A11" w:rsidRDefault="00E57A11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Массив Садовый;</w:t>
      </w:r>
    </w:p>
    <w:p w14:paraId="52C1D51B" w14:textId="1BFEA226" w:rsidR="00E57A11" w:rsidRDefault="00E57A11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="00453E7A">
        <w:rPr>
          <w:sz w:val="24"/>
        </w:rPr>
        <w:t>Медовая;</w:t>
      </w:r>
    </w:p>
    <w:p w14:paraId="129F54B7" w14:textId="44E43193" w:rsidR="00453E7A" w:rsidRDefault="00453E7A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Мичурина;</w:t>
      </w:r>
    </w:p>
    <w:p w14:paraId="014EBCC8" w14:textId="668ABF15" w:rsidR="00453E7A" w:rsidRDefault="00453E7A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Молодежная;</w:t>
      </w:r>
    </w:p>
    <w:p w14:paraId="73D1726D" w14:textId="518E215E" w:rsidR="00453E7A" w:rsidRDefault="00453E7A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Московская;</w:t>
      </w:r>
    </w:p>
    <w:p w14:paraId="54A2E38C" w14:textId="7F791EC6" w:rsidR="00453E7A" w:rsidRDefault="00453E7A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="00D75CE8">
        <w:rPr>
          <w:sz w:val="24"/>
        </w:rPr>
        <w:t>Набережная;</w:t>
      </w:r>
    </w:p>
    <w:p w14:paraId="649E9115" w14:textId="0E4AE82B" w:rsidR="00D75CE8" w:rsidRDefault="00D75CE8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Надежды;</w:t>
      </w:r>
    </w:p>
    <w:p w14:paraId="6AB96082" w14:textId="2A25BAFB" w:rsidR="00D75CE8" w:rsidRDefault="00D75CE8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="00031165">
        <w:rPr>
          <w:sz w:val="24"/>
        </w:rPr>
        <w:t>Ново-Березовая;</w:t>
      </w:r>
    </w:p>
    <w:p w14:paraId="0483055B" w14:textId="1EF517F5" w:rsidR="00031165" w:rsidRDefault="00031165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Ново-Отрадная;</w:t>
      </w:r>
    </w:p>
    <w:p w14:paraId="3BA4E64C" w14:textId="5E6351F9" w:rsidR="00031165" w:rsidRDefault="00031165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Ново-Парковая;</w:t>
      </w:r>
    </w:p>
    <w:p w14:paraId="234CB498" w14:textId="2DE4382C" w:rsidR="00031165" w:rsidRDefault="00031165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Ново-Полевая;</w:t>
      </w:r>
    </w:p>
    <w:p w14:paraId="274BB91E" w14:textId="75AC6C7B" w:rsidR="00031165" w:rsidRDefault="00031165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Ново-Садовая;</w:t>
      </w:r>
    </w:p>
    <w:p w14:paraId="72CA983A" w14:textId="1045AED1" w:rsidR="00031165" w:rsidRDefault="00031165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Ново-Северная;</w:t>
      </w:r>
    </w:p>
    <w:p w14:paraId="5C50412B" w14:textId="6DBAFE83" w:rsidR="00031165" w:rsidRDefault="00031165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Окольная;</w:t>
      </w:r>
    </w:p>
    <w:p w14:paraId="39C2D715" w14:textId="64A885C6" w:rsidR="00031165" w:rsidRDefault="00031165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Окраинная;</w:t>
      </w:r>
    </w:p>
    <w:p w14:paraId="3020F15F" w14:textId="70D2AAD8" w:rsidR="00031165" w:rsidRDefault="00031165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="00AF7A29">
        <w:rPr>
          <w:sz w:val="24"/>
        </w:rPr>
        <w:t>Ореховая;</w:t>
      </w:r>
    </w:p>
    <w:p w14:paraId="5CF11056" w14:textId="7F592A3F" w:rsidR="00AF7A29" w:rsidRDefault="00AF7A29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Отрадная;</w:t>
      </w:r>
    </w:p>
    <w:p w14:paraId="1AB6A5E7" w14:textId="082B8DA2" w:rsidR="00AF7A29" w:rsidRDefault="00A23DBA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="00274C7E">
        <w:rPr>
          <w:sz w:val="24"/>
        </w:rPr>
        <w:t xml:space="preserve">2-я </w:t>
      </w:r>
      <w:r w:rsidR="00AF7A29">
        <w:rPr>
          <w:sz w:val="24"/>
        </w:rPr>
        <w:t>Парковая</w:t>
      </w:r>
    </w:p>
    <w:p w14:paraId="09E52D69" w14:textId="0FB34D11" w:rsidR="009C017E" w:rsidRPr="009C017E" w:rsidRDefault="009C017E" w:rsidP="009C017E">
      <w:pPr>
        <w:pStyle w:val="a9"/>
        <w:tabs>
          <w:tab w:val="left" w:pos="720"/>
        </w:tabs>
        <w:ind w:firstLine="851"/>
        <w:rPr>
          <w:color w:val="000000"/>
          <w:sz w:val="24"/>
        </w:rPr>
      </w:pPr>
      <w:r>
        <w:rPr>
          <w:color w:val="000000"/>
          <w:sz w:val="24"/>
        </w:rPr>
        <w:t xml:space="preserve">раннее: </w:t>
      </w:r>
      <w:r>
        <w:rPr>
          <w:color w:val="000000"/>
          <w:sz w:val="24"/>
        </w:rPr>
        <w:t>Парковая 2-я</w:t>
      </w:r>
      <w:r>
        <w:rPr>
          <w:color w:val="000000"/>
          <w:sz w:val="24"/>
        </w:rPr>
        <w:t>;</w:t>
      </w:r>
    </w:p>
    <w:p w14:paraId="5C659A66" w14:textId="430B40F6" w:rsidR="00AF7A29" w:rsidRDefault="00AF7A29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Парковая;</w:t>
      </w:r>
    </w:p>
    <w:p w14:paraId="21C7E4A0" w14:textId="099E8335" w:rsidR="00AF7A29" w:rsidRDefault="00AF7A29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Первая Лесная;</w:t>
      </w:r>
    </w:p>
    <w:p w14:paraId="211C4207" w14:textId="2192EDDA" w:rsidR="00AF7A29" w:rsidRDefault="00AF7A29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="00C53ECB">
        <w:rPr>
          <w:sz w:val="24"/>
        </w:rPr>
        <w:t>Первомайская;</w:t>
      </w:r>
    </w:p>
    <w:p w14:paraId="1CBB85C3" w14:textId="7D3BE377" w:rsidR="00C53ECB" w:rsidRDefault="00C53ECB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Песочная;</w:t>
      </w:r>
    </w:p>
    <w:p w14:paraId="7D925A4B" w14:textId="67E39C36" w:rsidR="00C53ECB" w:rsidRDefault="00C53ECB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Полевая;</w:t>
      </w:r>
    </w:p>
    <w:p w14:paraId="21ECC29F" w14:textId="75D18E03" w:rsidR="00C53ECB" w:rsidRDefault="00C53ECB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="004B66FB">
        <w:rPr>
          <w:sz w:val="24"/>
        </w:rPr>
        <w:t>Праздничная;</w:t>
      </w:r>
    </w:p>
    <w:p w14:paraId="0341EDA6" w14:textId="2B991DB0" w:rsidR="004B66FB" w:rsidRDefault="004B66FB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Приморская;</w:t>
      </w:r>
    </w:p>
    <w:p w14:paraId="2C14A5EF" w14:textId="6B448C25" w:rsidR="004B66FB" w:rsidRDefault="004B66FB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Просторная;</w:t>
      </w:r>
    </w:p>
    <w:p w14:paraId="3FC1694B" w14:textId="006776DF" w:rsidR="004B66FB" w:rsidRDefault="004B66FB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Прохладная;</w:t>
      </w:r>
    </w:p>
    <w:p w14:paraId="1C480A3D" w14:textId="363BE8DF" w:rsidR="004B66FB" w:rsidRDefault="004B66FB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Пушкинская;</w:t>
      </w:r>
    </w:p>
    <w:p w14:paraId="336192EC" w14:textId="1D5D5692" w:rsidR="004B66FB" w:rsidRDefault="004B66FB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Рабочая;</w:t>
      </w:r>
    </w:p>
    <w:p w14:paraId="20CEDD75" w14:textId="1D6C81CA" w:rsidR="004B66FB" w:rsidRDefault="004B66FB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Радио;</w:t>
      </w:r>
    </w:p>
    <w:p w14:paraId="66BBDDA6" w14:textId="27566D4F" w:rsidR="004B66FB" w:rsidRDefault="00555640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Радостная;</w:t>
      </w:r>
    </w:p>
    <w:p w14:paraId="39AC3C94" w14:textId="446FD55F" w:rsidR="00555640" w:rsidRDefault="00555640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Радужная;</w:t>
      </w:r>
    </w:p>
    <w:p w14:paraId="1159855E" w14:textId="75A91314" w:rsidR="00555640" w:rsidRDefault="00555640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Раздольная;</w:t>
      </w:r>
    </w:p>
    <w:p w14:paraId="724DDDB3" w14:textId="690A67A7" w:rsidR="00555640" w:rsidRDefault="00555640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="00B92FE4">
        <w:rPr>
          <w:sz w:val="24"/>
        </w:rPr>
        <w:t>Родная;</w:t>
      </w:r>
    </w:p>
    <w:p w14:paraId="4F376415" w14:textId="6E5C7A80" w:rsidR="00B92FE4" w:rsidRDefault="00B92FE4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Родниковая;</w:t>
      </w:r>
    </w:p>
    <w:p w14:paraId="6CD46F8B" w14:textId="675165A6" w:rsidR="00B92FE4" w:rsidRDefault="00B92FE4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Рождественская;</w:t>
      </w:r>
    </w:p>
    <w:p w14:paraId="38B57243" w14:textId="0639B0A0" w:rsidR="00B92FE4" w:rsidRDefault="00B92FE4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="007D6FD8">
        <w:rPr>
          <w:sz w:val="24"/>
        </w:rPr>
        <w:t>Романтиков;</w:t>
      </w:r>
    </w:p>
    <w:p w14:paraId="6E398F49" w14:textId="764E6953" w:rsidR="007D6FD8" w:rsidRDefault="007D6FD8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="004948AD">
        <w:rPr>
          <w:sz w:val="24"/>
        </w:rPr>
        <w:t>Русичей;</w:t>
      </w:r>
    </w:p>
    <w:p w14:paraId="392B9E7F" w14:textId="296F09F8" w:rsidR="004948AD" w:rsidRDefault="004948AD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lastRenderedPageBreak/>
        <w:t>улица Рыбацкая;</w:t>
      </w:r>
    </w:p>
    <w:p w14:paraId="23DE25A5" w14:textId="77271649" w:rsidR="004948AD" w:rsidRDefault="004948AD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Рябиновая;</w:t>
      </w:r>
    </w:p>
    <w:p w14:paraId="318EE13C" w14:textId="72205220" w:rsidR="004948AD" w:rsidRDefault="004948AD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Садовая;</w:t>
      </w:r>
    </w:p>
    <w:p w14:paraId="5CFB8C63" w14:textId="69B84B07" w:rsidR="004948AD" w:rsidRDefault="004948AD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="00773A4E">
        <w:rPr>
          <w:sz w:val="24"/>
        </w:rPr>
        <w:t>Самарская;</w:t>
      </w:r>
    </w:p>
    <w:p w14:paraId="5E23375D" w14:textId="0759E7AF" w:rsidR="0061440C" w:rsidRDefault="0061440C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Сева</w:t>
      </w:r>
      <w:r w:rsidR="00217282">
        <w:rPr>
          <w:sz w:val="24"/>
        </w:rPr>
        <w:t>стопольская;</w:t>
      </w:r>
    </w:p>
    <w:p w14:paraId="1F19D714" w14:textId="21B4538C" w:rsidR="00217282" w:rsidRDefault="00217282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Северная;</w:t>
      </w:r>
    </w:p>
    <w:p w14:paraId="1DF5F302" w14:textId="5283C17F" w:rsidR="00217282" w:rsidRDefault="00217282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Сергея Орлова;</w:t>
      </w:r>
    </w:p>
    <w:p w14:paraId="23A3014D" w14:textId="35E4C47D" w:rsidR="00217282" w:rsidRDefault="00217282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Сиреневая;</w:t>
      </w:r>
    </w:p>
    <w:p w14:paraId="2452B89E" w14:textId="1D748AA8" w:rsidR="00217282" w:rsidRDefault="00217282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Сказочная;</w:t>
      </w:r>
    </w:p>
    <w:p w14:paraId="1AF81218" w14:textId="4970E645" w:rsidR="00217282" w:rsidRDefault="00217282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Славянская;</w:t>
      </w:r>
    </w:p>
    <w:p w14:paraId="0B3EB2EC" w14:textId="379E48CC" w:rsidR="00217282" w:rsidRDefault="00217282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Советская;</w:t>
      </w:r>
    </w:p>
    <w:p w14:paraId="4E5B8D81" w14:textId="416A1297" w:rsidR="00217282" w:rsidRDefault="00217282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Солнечная;</w:t>
      </w:r>
    </w:p>
    <w:p w14:paraId="1D57FC01" w14:textId="218EAA69" w:rsidR="00217282" w:rsidRDefault="00217282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Соловьиная;</w:t>
      </w:r>
    </w:p>
    <w:p w14:paraId="792C3DAE" w14:textId="0A55B32E" w:rsidR="00217282" w:rsidRDefault="00217282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Сосновая;</w:t>
      </w:r>
    </w:p>
    <w:p w14:paraId="14C79A52" w14:textId="773563E2" w:rsidR="00217282" w:rsidRDefault="00217282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Спокойная</w:t>
      </w:r>
      <w:r w:rsidR="008B5F1E">
        <w:rPr>
          <w:sz w:val="24"/>
        </w:rPr>
        <w:t>;</w:t>
      </w:r>
    </w:p>
    <w:p w14:paraId="5645DF0B" w14:textId="7C634F9C" w:rsidR="008B5F1E" w:rsidRDefault="008B5F1E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Спортивная;</w:t>
      </w:r>
    </w:p>
    <w:p w14:paraId="08F2098A" w14:textId="1C463E75" w:rsidR="008B5F1E" w:rsidRDefault="008B5F1E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proofErr w:type="spellStart"/>
      <w:r>
        <w:rPr>
          <w:sz w:val="24"/>
        </w:rPr>
        <w:t>Средневолжская</w:t>
      </w:r>
      <w:proofErr w:type="spellEnd"/>
      <w:r>
        <w:rPr>
          <w:sz w:val="24"/>
        </w:rPr>
        <w:t>;</w:t>
      </w:r>
    </w:p>
    <w:p w14:paraId="4DD6CFEA" w14:textId="6FC7E5F0" w:rsidR="008B5F1E" w:rsidRDefault="008B5F1E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Ставропольская;</w:t>
      </w:r>
    </w:p>
    <w:p w14:paraId="62CD2B3C" w14:textId="3856BD28" w:rsidR="008B5F1E" w:rsidRDefault="008B5F1E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Степная;</w:t>
      </w:r>
    </w:p>
    <w:p w14:paraId="72A36B0A" w14:textId="79C6EC77" w:rsidR="008B5F1E" w:rsidRDefault="008B5F1E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Строителей;</w:t>
      </w:r>
    </w:p>
    <w:p w14:paraId="5F6A86CB" w14:textId="74DFDC9E" w:rsidR="008B5F1E" w:rsidRDefault="008B5F1E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Тенистая;</w:t>
      </w:r>
    </w:p>
    <w:p w14:paraId="4B1F8884" w14:textId="0E94C4C2" w:rsidR="008B5F1E" w:rsidRDefault="008B5F1E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r w:rsidR="00772EF6">
        <w:rPr>
          <w:sz w:val="24"/>
        </w:rPr>
        <w:t>Территория ОПХ;</w:t>
      </w:r>
    </w:p>
    <w:p w14:paraId="7C4CF36E" w14:textId="5D22E73B" w:rsidR="00772EF6" w:rsidRDefault="00772E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Тольяттинская;</w:t>
      </w:r>
    </w:p>
    <w:p w14:paraId="1F0DAA70" w14:textId="61CFFE7F" w:rsidR="00772EF6" w:rsidRDefault="00772E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Тополиная;</w:t>
      </w:r>
    </w:p>
    <w:p w14:paraId="03632C07" w14:textId="15F7CA0B" w:rsidR="00772EF6" w:rsidRDefault="00772E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Трудовая;</w:t>
      </w:r>
    </w:p>
    <w:p w14:paraId="5E0ED4DF" w14:textId="4B4E3C77" w:rsidR="00772EF6" w:rsidRDefault="00772E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Тупиковая;</w:t>
      </w:r>
    </w:p>
    <w:p w14:paraId="13727A40" w14:textId="17669EA3" w:rsidR="00772EF6" w:rsidRDefault="00772E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Уютная;</w:t>
      </w:r>
    </w:p>
    <w:p w14:paraId="56E09706" w14:textId="4B257362" w:rsidR="00772EF6" w:rsidRDefault="00772E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Успешная;</w:t>
      </w:r>
    </w:p>
    <w:p w14:paraId="76C8438D" w14:textId="29E2D4E5" w:rsidR="00772EF6" w:rsidRDefault="00772E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Цветочная;</w:t>
      </w:r>
    </w:p>
    <w:p w14:paraId="7E0E2AD5" w14:textId="4AAC994E" w:rsidR="00772EF6" w:rsidRDefault="00772E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Целинная;</w:t>
      </w:r>
    </w:p>
    <w:p w14:paraId="5A821EE0" w14:textId="3A7E43A7" w:rsidR="00772EF6" w:rsidRDefault="00772E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Центральная;</w:t>
      </w:r>
    </w:p>
    <w:p w14:paraId="18F637A9" w14:textId="78623836" w:rsidR="00772EF6" w:rsidRDefault="00772E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Чкалова;</w:t>
      </w:r>
    </w:p>
    <w:p w14:paraId="6B135751" w14:textId="6809FC1A" w:rsidR="00772EF6" w:rsidRDefault="00772E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Энергетиков;</w:t>
      </w:r>
    </w:p>
    <w:p w14:paraId="62195BFE" w14:textId="21BBBA33" w:rsidR="00772EF6" w:rsidRDefault="00772E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Энтузиастов;</w:t>
      </w:r>
    </w:p>
    <w:p w14:paraId="39E3086D" w14:textId="6ABE1167" w:rsidR="00772EF6" w:rsidRDefault="00772E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Юбилейная;</w:t>
      </w:r>
    </w:p>
    <w:p w14:paraId="18AE8FCF" w14:textId="7303F9A8" w:rsidR="00772EF6" w:rsidRDefault="00772E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Южная;</w:t>
      </w:r>
    </w:p>
    <w:p w14:paraId="7A8D85C2" w14:textId="0A0C5D4F" w:rsidR="00772EF6" w:rsidRDefault="00772E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Яблоневая;</w:t>
      </w:r>
    </w:p>
    <w:p w14:paraId="1764440B" w14:textId="351496C3" w:rsidR="00772EF6" w:rsidRDefault="00772EF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улица </w:t>
      </w:r>
      <w:proofErr w:type="spellStart"/>
      <w:r w:rsidR="00D40846">
        <w:rPr>
          <w:sz w:val="24"/>
        </w:rPr>
        <w:t>Ягодинская</w:t>
      </w:r>
      <w:proofErr w:type="spellEnd"/>
      <w:r w:rsidR="00D40846">
        <w:rPr>
          <w:sz w:val="24"/>
        </w:rPr>
        <w:t>;</w:t>
      </w:r>
    </w:p>
    <w:p w14:paraId="71E875C7" w14:textId="096EC6B0" w:rsidR="00D40846" w:rsidRDefault="00D40846" w:rsidP="000335D0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Янтарная;</w:t>
      </w:r>
    </w:p>
    <w:p w14:paraId="1BD5B7DF" w14:textId="2E154C6C" w:rsidR="008A4A65" w:rsidRPr="00AB7D8C" w:rsidRDefault="00BB77C1" w:rsidP="00BB77C1">
      <w:pPr>
        <w:pStyle w:val="a9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>улица Ясеневая;</w:t>
      </w:r>
    </w:p>
    <w:p w14:paraId="2E172B82" w14:textId="77777777" w:rsidR="00E77F89" w:rsidRPr="00AB7D8C" w:rsidRDefault="00E77F89" w:rsidP="00E77F89">
      <w:pPr>
        <w:pStyle w:val="a9"/>
        <w:ind w:firstLine="851"/>
        <w:rPr>
          <w:sz w:val="24"/>
        </w:rPr>
      </w:pPr>
      <w:r w:rsidRPr="00AB7D8C">
        <w:rPr>
          <w:sz w:val="24"/>
        </w:rPr>
        <w:t>2. Контроль за исполнением настоящего постановления оставляю за собой.</w:t>
      </w:r>
    </w:p>
    <w:p w14:paraId="49ECE53B" w14:textId="2C631751" w:rsidR="00E77F89" w:rsidRPr="00AB7D8C" w:rsidRDefault="00E77F89" w:rsidP="00E77F89">
      <w:pPr>
        <w:pStyle w:val="a9"/>
        <w:tabs>
          <w:tab w:val="left" w:pos="540"/>
        </w:tabs>
        <w:ind w:firstLine="851"/>
        <w:rPr>
          <w:sz w:val="24"/>
        </w:rPr>
      </w:pPr>
      <w:r w:rsidRPr="00AB7D8C">
        <w:rPr>
          <w:sz w:val="24"/>
        </w:rPr>
        <w:t>3. Настоящее постановление вступает в силу со дня его подписания.</w:t>
      </w:r>
    </w:p>
    <w:p w14:paraId="708249CD" w14:textId="6C3FE176" w:rsidR="00854EC2" w:rsidRPr="00AB7D8C" w:rsidRDefault="00854EC2" w:rsidP="00E77F89">
      <w:pPr>
        <w:pStyle w:val="a9"/>
        <w:tabs>
          <w:tab w:val="left" w:pos="540"/>
        </w:tabs>
        <w:ind w:firstLine="851"/>
        <w:rPr>
          <w:sz w:val="24"/>
        </w:rPr>
      </w:pPr>
    </w:p>
    <w:p w14:paraId="69B956CA" w14:textId="06436505" w:rsidR="008A4A65" w:rsidRPr="00AB7D8C" w:rsidRDefault="008A4A65" w:rsidP="00E77F89">
      <w:pPr>
        <w:pStyle w:val="a9"/>
        <w:tabs>
          <w:tab w:val="left" w:pos="540"/>
        </w:tabs>
        <w:ind w:firstLine="851"/>
        <w:rPr>
          <w:sz w:val="24"/>
        </w:rPr>
      </w:pPr>
    </w:p>
    <w:p w14:paraId="2022DB75" w14:textId="77777777" w:rsidR="0052006F" w:rsidRPr="00AB7D8C" w:rsidRDefault="0052006F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</w:p>
    <w:p w14:paraId="7449D4DE" w14:textId="77777777" w:rsidR="00E77F89" w:rsidRPr="00AB7D8C" w:rsidRDefault="00686962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 w:rsidRPr="00AB7D8C">
        <w:rPr>
          <w:rFonts w:ascii="Times New Roman" w:hAnsi="Times New Roman"/>
        </w:rPr>
        <w:t>Глава</w:t>
      </w:r>
      <w:r w:rsidR="00FD153D" w:rsidRPr="00AB7D8C">
        <w:rPr>
          <w:rFonts w:ascii="Times New Roman" w:hAnsi="Times New Roman"/>
        </w:rPr>
        <w:t xml:space="preserve"> сельского</w:t>
      </w:r>
      <w:r w:rsidRPr="00AB7D8C">
        <w:rPr>
          <w:rFonts w:ascii="Times New Roman" w:hAnsi="Times New Roman"/>
        </w:rPr>
        <w:t xml:space="preserve"> поселения </w:t>
      </w:r>
    </w:p>
    <w:p w14:paraId="4F783FC9" w14:textId="7B3060A1" w:rsidR="0057110F" w:rsidRPr="00AB7D8C" w:rsidRDefault="00FD153D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 w:rsidRPr="00AB7D8C">
        <w:rPr>
          <w:rFonts w:ascii="Times New Roman" w:hAnsi="Times New Roman"/>
        </w:rPr>
        <w:t xml:space="preserve">Ягодное                              </w:t>
      </w:r>
      <w:r w:rsidR="000F0D47" w:rsidRPr="00AB7D8C">
        <w:rPr>
          <w:rFonts w:ascii="Times New Roman" w:hAnsi="Times New Roman"/>
        </w:rPr>
        <w:t xml:space="preserve">                  </w:t>
      </w:r>
      <w:r w:rsidR="00E77F89" w:rsidRPr="00AB7D8C">
        <w:rPr>
          <w:rFonts w:ascii="Times New Roman" w:hAnsi="Times New Roman"/>
        </w:rPr>
        <w:t xml:space="preserve">                                       </w:t>
      </w:r>
      <w:r w:rsidR="00854EC2" w:rsidRPr="00AB7D8C">
        <w:rPr>
          <w:rFonts w:ascii="Times New Roman" w:hAnsi="Times New Roman"/>
        </w:rPr>
        <w:t xml:space="preserve">    </w:t>
      </w:r>
      <w:r w:rsidR="00E77F89" w:rsidRPr="00AB7D8C">
        <w:rPr>
          <w:rFonts w:ascii="Times New Roman" w:hAnsi="Times New Roman"/>
        </w:rPr>
        <w:t xml:space="preserve">  </w:t>
      </w:r>
      <w:r w:rsidR="00EB37D8" w:rsidRPr="00AB7D8C">
        <w:rPr>
          <w:rFonts w:ascii="Times New Roman" w:hAnsi="Times New Roman"/>
        </w:rPr>
        <w:t>А.В.</w:t>
      </w:r>
      <w:r w:rsidR="00853E84" w:rsidRPr="00AB7D8C">
        <w:rPr>
          <w:rFonts w:ascii="Times New Roman" w:hAnsi="Times New Roman"/>
        </w:rPr>
        <w:t xml:space="preserve"> </w:t>
      </w:r>
      <w:proofErr w:type="spellStart"/>
      <w:r w:rsidR="00EB37D8" w:rsidRPr="00AB7D8C">
        <w:rPr>
          <w:rFonts w:ascii="Times New Roman" w:hAnsi="Times New Roman"/>
        </w:rPr>
        <w:t>Лапаев</w:t>
      </w:r>
      <w:proofErr w:type="spellEnd"/>
    </w:p>
    <w:p w14:paraId="5602DE25" w14:textId="77777777" w:rsidR="008A4A65" w:rsidRPr="00854EC2" w:rsidRDefault="008A4A65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</w:p>
    <w:p w14:paraId="5333D4AA" w14:textId="77777777" w:rsidR="00E432EF" w:rsidRPr="000F7B57" w:rsidRDefault="00606E4B" w:rsidP="00274C7E">
      <w:pPr>
        <w:tabs>
          <w:tab w:val="left" w:pos="709"/>
        </w:tabs>
        <w:ind w:right="-46"/>
        <w:jc w:val="center"/>
      </w:pP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</w:rPr>
        <w:t xml:space="preserve">   </w:t>
      </w:r>
    </w:p>
    <w:p w14:paraId="06726503" w14:textId="77777777" w:rsid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Исполнитель</w:t>
      </w:r>
    </w:p>
    <w:p w14:paraId="6D99E31A" w14:textId="77777777" w:rsid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Е.А.Рослова</w:t>
      </w:r>
    </w:p>
    <w:p w14:paraId="43AA536E" w14:textId="77777777" w:rsidR="00E432EF" w:rsidRP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40-0</w:t>
      </w:r>
      <w:r w:rsidR="00EB37D8">
        <w:rPr>
          <w:rFonts w:ascii="Times New Roman" w:hAnsi="Times New Roman"/>
          <w:sz w:val="16"/>
          <w:szCs w:val="16"/>
        </w:rPr>
        <w:t>0-98</w:t>
      </w:r>
    </w:p>
    <w:sectPr w:rsidR="00E432EF" w:rsidRPr="00E432EF" w:rsidSect="00BC7A54">
      <w:pgSz w:w="11906" w:h="16838"/>
      <w:pgMar w:top="851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DAECE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EB9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E9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EC77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C24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E862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72C4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8CFC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F41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9A9B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2FF0CFC"/>
    <w:multiLevelType w:val="multilevel"/>
    <w:tmpl w:val="B52040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8C80166"/>
    <w:multiLevelType w:val="singleLevel"/>
    <w:tmpl w:val="910039C8"/>
    <w:lvl w:ilvl="0">
      <w:start w:val="3"/>
      <w:numFmt w:val="decimal"/>
      <w:lvlText w:val="4.%1.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89B0AF9"/>
    <w:multiLevelType w:val="singleLevel"/>
    <w:tmpl w:val="9F24BFC2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B5639B0"/>
    <w:multiLevelType w:val="multilevel"/>
    <w:tmpl w:val="BBECE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17F67"/>
    <w:multiLevelType w:val="hybridMultilevel"/>
    <w:tmpl w:val="B0702978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426E8"/>
    <w:multiLevelType w:val="hybridMultilevel"/>
    <w:tmpl w:val="74B817C0"/>
    <w:lvl w:ilvl="0" w:tplc="9D5C7CA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18" w15:restartNumberingAfterBreak="0">
    <w:nsid w:val="6A3D7436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17"/>
  </w:num>
  <w:num w:numId="2">
    <w:abstractNumId w:val="19"/>
  </w:num>
  <w:num w:numId="3">
    <w:abstractNumId w:val="13"/>
  </w:num>
  <w:num w:numId="4">
    <w:abstractNumId w:val="12"/>
  </w:num>
  <w:num w:numId="5">
    <w:abstractNumId w:val="14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50EC"/>
    <w:rsid w:val="0001479B"/>
    <w:rsid w:val="0002445C"/>
    <w:rsid w:val="000248A5"/>
    <w:rsid w:val="00031165"/>
    <w:rsid w:val="0003120A"/>
    <w:rsid w:val="000335D0"/>
    <w:rsid w:val="00040952"/>
    <w:rsid w:val="00047A56"/>
    <w:rsid w:val="00052325"/>
    <w:rsid w:val="00060155"/>
    <w:rsid w:val="00066E36"/>
    <w:rsid w:val="00083A56"/>
    <w:rsid w:val="00085ABF"/>
    <w:rsid w:val="00086C8A"/>
    <w:rsid w:val="00097F34"/>
    <w:rsid w:val="000A31E6"/>
    <w:rsid w:val="000C217B"/>
    <w:rsid w:val="000C717D"/>
    <w:rsid w:val="000D3D1F"/>
    <w:rsid w:val="000D441D"/>
    <w:rsid w:val="000D5277"/>
    <w:rsid w:val="000D58BF"/>
    <w:rsid w:val="000E0BC2"/>
    <w:rsid w:val="000E25FC"/>
    <w:rsid w:val="000E4B89"/>
    <w:rsid w:val="000E5FB9"/>
    <w:rsid w:val="000F0D47"/>
    <w:rsid w:val="000F7B57"/>
    <w:rsid w:val="001322A3"/>
    <w:rsid w:val="00136D96"/>
    <w:rsid w:val="001406ED"/>
    <w:rsid w:val="0014398E"/>
    <w:rsid w:val="0015258E"/>
    <w:rsid w:val="00155CB9"/>
    <w:rsid w:val="00156349"/>
    <w:rsid w:val="00160723"/>
    <w:rsid w:val="00180B0E"/>
    <w:rsid w:val="001850EC"/>
    <w:rsid w:val="00194D35"/>
    <w:rsid w:val="001A1103"/>
    <w:rsid w:val="001B5EC1"/>
    <w:rsid w:val="001B6220"/>
    <w:rsid w:val="001C7EBE"/>
    <w:rsid w:val="001E02B5"/>
    <w:rsid w:val="00202A9E"/>
    <w:rsid w:val="00210648"/>
    <w:rsid w:val="00210AEB"/>
    <w:rsid w:val="00217282"/>
    <w:rsid w:val="002719A7"/>
    <w:rsid w:val="00274C7E"/>
    <w:rsid w:val="002850F3"/>
    <w:rsid w:val="002903EF"/>
    <w:rsid w:val="002A62F8"/>
    <w:rsid w:val="002A716D"/>
    <w:rsid w:val="002C3045"/>
    <w:rsid w:val="00302E38"/>
    <w:rsid w:val="00316DE8"/>
    <w:rsid w:val="003324BE"/>
    <w:rsid w:val="003544DC"/>
    <w:rsid w:val="00361407"/>
    <w:rsid w:val="00366A75"/>
    <w:rsid w:val="0037358D"/>
    <w:rsid w:val="003827F1"/>
    <w:rsid w:val="00387958"/>
    <w:rsid w:val="003A2332"/>
    <w:rsid w:val="003D2AAC"/>
    <w:rsid w:val="003D62D2"/>
    <w:rsid w:val="003E36E1"/>
    <w:rsid w:val="003E4608"/>
    <w:rsid w:val="003F000E"/>
    <w:rsid w:val="003F5EA6"/>
    <w:rsid w:val="003F6ABE"/>
    <w:rsid w:val="00402854"/>
    <w:rsid w:val="0040473D"/>
    <w:rsid w:val="00404BBE"/>
    <w:rsid w:val="00430443"/>
    <w:rsid w:val="00437137"/>
    <w:rsid w:val="004462D6"/>
    <w:rsid w:val="004501C0"/>
    <w:rsid w:val="00453E7A"/>
    <w:rsid w:val="004578E2"/>
    <w:rsid w:val="0047364F"/>
    <w:rsid w:val="004768C1"/>
    <w:rsid w:val="0049397A"/>
    <w:rsid w:val="004948AD"/>
    <w:rsid w:val="00494DA1"/>
    <w:rsid w:val="004A1612"/>
    <w:rsid w:val="004B66FB"/>
    <w:rsid w:val="004B6E86"/>
    <w:rsid w:val="004C4FE1"/>
    <w:rsid w:val="004D4252"/>
    <w:rsid w:val="004F6629"/>
    <w:rsid w:val="00502FF2"/>
    <w:rsid w:val="00506A42"/>
    <w:rsid w:val="005110B6"/>
    <w:rsid w:val="005127DB"/>
    <w:rsid w:val="0052006F"/>
    <w:rsid w:val="005354A1"/>
    <w:rsid w:val="00536266"/>
    <w:rsid w:val="00542EA6"/>
    <w:rsid w:val="00545189"/>
    <w:rsid w:val="00555640"/>
    <w:rsid w:val="00562C6F"/>
    <w:rsid w:val="0056390A"/>
    <w:rsid w:val="0057110F"/>
    <w:rsid w:val="0057485C"/>
    <w:rsid w:val="00587A38"/>
    <w:rsid w:val="00591B75"/>
    <w:rsid w:val="0059363E"/>
    <w:rsid w:val="005B5DDA"/>
    <w:rsid w:val="005C2BA4"/>
    <w:rsid w:val="005C6A1E"/>
    <w:rsid w:val="005D0E9A"/>
    <w:rsid w:val="005E7E7B"/>
    <w:rsid w:val="005F1E45"/>
    <w:rsid w:val="00606E4B"/>
    <w:rsid w:val="00612400"/>
    <w:rsid w:val="0061440C"/>
    <w:rsid w:val="0061582D"/>
    <w:rsid w:val="006305A5"/>
    <w:rsid w:val="006463DA"/>
    <w:rsid w:val="006477FA"/>
    <w:rsid w:val="006501B5"/>
    <w:rsid w:val="00653570"/>
    <w:rsid w:val="006704C3"/>
    <w:rsid w:val="00673443"/>
    <w:rsid w:val="006744CB"/>
    <w:rsid w:val="006827CB"/>
    <w:rsid w:val="00686962"/>
    <w:rsid w:val="0069511B"/>
    <w:rsid w:val="006A3F5F"/>
    <w:rsid w:val="006A4C2B"/>
    <w:rsid w:val="006A61C8"/>
    <w:rsid w:val="006B1F20"/>
    <w:rsid w:val="006B7FCC"/>
    <w:rsid w:val="006C0458"/>
    <w:rsid w:val="006C3507"/>
    <w:rsid w:val="006C7688"/>
    <w:rsid w:val="006D7ED8"/>
    <w:rsid w:val="006E4592"/>
    <w:rsid w:val="006F4572"/>
    <w:rsid w:val="006F6D50"/>
    <w:rsid w:val="0070087E"/>
    <w:rsid w:val="00707AF4"/>
    <w:rsid w:val="007311B7"/>
    <w:rsid w:val="00733B03"/>
    <w:rsid w:val="00734C21"/>
    <w:rsid w:val="0074264C"/>
    <w:rsid w:val="0074384A"/>
    <w:rsid w:val="00757AAB"/>
    <w:rsid w:val="00764670"/>
    <w:rsid w:val="007654D1"/>
    <w:rsid w:val="00766004"/>
    <w:rsid w:val="00772EF6"/>
    <w:rsid w:val="00773A4E"/>
    <w:rsid w:val="0078296B"/>
    <w:rsid w:val="007878E4"/>
    <w:rsid w:val="00794E04"/>
    <w:rsid w:val="007D2993"/>
    <w:rsid w:val="007D45CE"/>
    <w:rsid w:val="007D55E1"/>
    <w:rsid w:val="007D6FD8"/>
    <w:rsid w:val="007F0F5A"/>
    <w:rsid w:val="007F1AF3"/>
    <w:rsid w:val="007F1CC3"/>
    <w:rsid w:val="007F5EDE"/>
    <w:rsid w:val="007F7A39"/>
    <w:rsid w:val="00817241"/>
    <w:rsid w:val="00817A3D"/>
    <w:rsid w:val="00835870"/>
    <w:rsid w:val="00842A67"/>
    <w:rsid w:val="00853E84"/>
    <w:rsid w:val="00854EC2"/>
    <w:rsid w:val="008635AE"/>
    <w:rsid w:val="008749B9"/>
    <w:rsid w:val="008952CF"/>
    <w:rsid w:val="00896F7C"/>
    <w:rsid w:val="008A4A65"/>
    <w:rsid w:val="008B353B"/>
    <w:rsid w:val="008B5F1E"/>
    <w:rsid w:val="008B72DA"/>
    <w:rsid w:val="008C7298"/>
    <w:rsid w:val="008E4E6A"/>
    <w:rsid w:val="008E5F60"/>
    <w:rsid w:val="008E6D1C"/>
    <w:rsid w:val="008E742C"/>
    <w:rsid w:val="008F7382"/>
    <w:rsid w:val="008F7939"/>
    <w:rsid w:val="009470CF"/>
    <w:rsid w:val="00953650"/>
    <w:rsid w:val="0096657D"/>
    <w:rsid w:val="0096778A"/>
    <w:rsid w:val="00974F04"/>
    <w:rsid w:val="0098756E"/>
    <w:rsid w:val="00990822"/>
    <w:rsid w:val="009920BF"/>
    <w:rsid w:val="009A3D2F"/>
    <w:rsid w:val="009B2786"/>
    <w:rsid w:val="009B4A84"/>
    <w:rsid w:val="009C017E"/>
    <w:rsid w:val="009C4D85"/>
    <w:rsid w:val="009C7015"/>
    <w:rsid w:val="009C7B05"/>
    <w:rsid w:val="009E4D6E"/>
    <w:rsid w:val="009F2DB0"/>
    <w:rsid w:val="00A0565E"/>
    <w:rsid w:val="00A23DBA"/>
    <w:rsid w:val="00A2442A"/>
    <w:rsid w:val="00A244D5"/>
    <w:rsid w:val="00A37F98"/>
    <w:rsid w:val="00A45CE4"/>
    <w:rsid w:val="00A72AE0"/>
    <w:rsid w:val="00A858E3"/>
    <w:rsid w:val="00AA31DC"/>
    <w:rsid w:val="00AB7D8C"/>
    <w:rsid w:val="00AE15A3"/>
    <w:rsid w:val="00AF55BC"/>
    <w:rsid w:val="00AF7A29"/>
    <w:rsid w:val="00B034E2"/>
    <w:rsid w:val="00B051CD"/>
    <w:rsid w:val="00B36432"/>
    <w:rsid w:val="00B5015E"/>
    <w:rsid w:val="00B611E1"/>
    <w:rsid w:val="00B61D25"/>
    <w:rsid w:val="00B85F33"/>
    <w:rsid w:val="00B91577"/>
    <w:rsid w:val="00B91E87"/>
    <w:rsid w:val="00B92FE4"/>
    <w:rsid w:val="00BB77C1"/>
    <w:rsid w:val="00BC0EB8"/>
    <w:rsid w:val="00BC63D2"/>
    <w:rsid w:val="00BC7A54"/>
    <w:rsid w:val="00BE06ED"/>
    <w:rsid w:val="00BE0755"/>
    <w:rsid w:val="00C039D2"/>
    <w:rsid w:val="00C068C2"/>
    <w:rsid w:val="00C150A2"/>
    <w:rsid w:val="00C24990"/>
    <w:rsid w:val="00C30280"/>
    <w:rsid w:val="00C51E7C"/>
    <w:rsid w:val="00C53ECB"/>
    <w:rsid w:val="00C67FE8"/>
    <w:rsid w:val="00C75F18"/>
    <w:rsid w:val="00C87BAA"/>
    <w:rsid w:val="00C96298"/>
    <w:rsid w:val="00CA376B"/>
    <w:rsid w:val="00CA5A0B"/>
    <w:rsid w:val="00CC2FA3"/>
    <w:rsid w:val="00CD462E"/>
    <w:rsid w:val="00CD7E6E"/>
    <w:rsid w:val="00CE3578"/>
    <w:rsid w:val="00D105B4"/>
    <w:rsid w:val="00D14BF2"/>
    <w:rsid w:val="00D23925"/>
    <w:rsid w:val="00D259DF"/>
    <w:rsid w:val="00D25F80"/>
    <w:rsid w:val="00D31C8B"/>
    <w:rsid w:val="00D40846"/>
    <w:rsid w:val="00D44CF4"/>
    <w:rsid w:val="00D60EEB"/>
    <w:rsid w:val="00D75CE8"/>
    <w:rsid w:val="00DB2B87"/>
    <w:rsid w:val="00DB48C9"/>
    <w:rsid w:val="00DC1CDB"/>
    <w:rsid w:val="00DD4C1E"/>
    <w:rsid w:val="00DF0100"/>
    <w:rsid w:val="00E0786F"/>
    <w:rsid w:val="00E07C70"/>
    <w:rsid w:val="00E07D02"/>
    <w:rsid w:val="00E12263"/>
    <w:rsid w:val="00E14AA4"/>
    <w:rsid w:val="00E202B8"/>
    <w:rsid w:val="00E20F30"/>
    <w:rsid w:val="00E21BC4"/>
    <w:rsid w:val="00E24652"/>
    <w:rsid w:val="00E37C6A"/>
    <w:rsid w:val="00E432EF"/>
    <w:rsid w:val="00E44A1B"/>
    <w:rsid w:val="00E45182"/>
    <w:rsid w:val="00E57A11"/>
    <w:rsid w:val="00E75D3A"/>
    <w:rsid w:val="00E77F89"/>
    <w:rsid w:val="00E8026A"/>
    <w:rsid w:val="00E876A9"/>
    <w:rsid w:val="00E931EB"/>
    <w:rsid w:val="00E93EAC"/>
    <w:rsid w:val="00EB045E"/>
    <w:rsid w:val="00EB37D8"/>
    <w:rsid w:val="00EB380D"/>
    <w:rsid w:val="00EC2590"/>
    <w:rsid w:val="00ED6A72"/>
    <w:rsid w:val="00EE086D"/>
    <w:rsid w:val="00F03419"/>
    <w:rsid w:val="00F22DC0"/>
    <w:rsid w:val="00F261DD"/>
    <w:rsid w:val="00F612BA"/>
    <w:rsid w:val="00F6367F"/>
    <w:rsid w:val="00F84E7F"/>
    <w:rsid w:val="00F8632F"/>
    <w:rsid w:val="00F97A77"/>
    <w:rsid w:val="00FA151C"/>
    <w:rsid w:val="00FC03DE"/>
    <w:rsid w:val="00FC0FE3"/>
    <w:rsid w:val="00FC3E8B"/>
    <w:rsid w:val="00FC5A93"/>
    <w:rsid w:val="00FD153D"/>
    <w:rsid w:val="00FD5954"/>
    <w:rsid w:val="00FD6281"/>
    <w:rsid w:val="00FF0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F0194"/>
  <w15:docId w15:val="{8FD427AA-13EE-4D40-B059-0688C248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0EC"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50EC"/>
    <w:pPr>
      <w:keepNext/>
      <w:widowControl/>
      <w:autoSpaceDE/>
      <w:autoSpaceDN/>
      <w:adjustRightInd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850EC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1850EC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1850EC"/>
    <w:pPr>
      <w:spacing w:line="271" w:lineRule="exact"/>
    </w:pPr>
  </w:style>
  <w:style w:type="paragraph" w:customStyle="1" w:styleId="Style8">
    <w:name w:val="Style8"/>
    <w:basedOn w:val="a"/>
    <w:uiPriority w:val="99"/>
    <w:rsid w:val="001850EC"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  <w:rsid w:val="001850EC"/>
  </w:style>
  <w:style w:type="paragraph" w:customStyle="1" w:styleId="Style10">
    <w:name w:val="Style10"/>
    <w:basedOn w:val="a"/>
    <w:uiPriority w:val="99"/>
    <w:rsid w:val="001850EC"/>
  </w:style>
  <w:style w:type="character" w:customStyle="1" w:styleId="FontStyle12">
    <w:name w:val="Font Style12"/>
    <w:uiPriority w:val="99"/>
    <w:rsid w:val="001850EC"/>
    <w:rPr>
      <w:rFonts w:ascii="Georgia" w:hAnsi="Georgia" w:cs="Georgia"/>
      <w:sz w:val="24"/>
      <w:szCs w:val="24"/>
    </w:rPr>
  </w:style>
  <w:style w:type="character" w:customStyle="1" w:styleId="FontStyle14">
    <w:name w:val="Font Style14"/>
    <w:uiPriority w:val="99"/>
    <w:rsid w:val="001850EC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sid w:val="001850EC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rsid w:val="001850EC"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uiPriority w:val="99"/>
    <w:rsid w:val="001850EC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sid w:val="001850EC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uiPriority w:val="99"/>
    <w:rsid w:val="001850EC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sid w:val="001850EC"/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1850EC"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1850EC"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uiPriority w:val="99"/>
    <w:rsid w:val="001850EC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link w:val="1"/>
    <w:uiPriority w:val="99"/>
    <w:rsid w:val="001850E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850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850E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850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9C7B05"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rsid w:val="009C7B05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rmal (Web)"/>
    <w:basedOn w:val="a"/>
    <w:uiPriority w:val="99"/>
    <w:rsid w:val="003324BE"/>
    <w:pPr>
      <w:widowControl/>
      <w:autoSpaceDE/>
      <w:autoSpaceDN/>
      <w:adjustRightInd/>
      <w:spacing w:before="100" w:beforeAutospacing="1" w:after="119"/>
    </w:pPr>
    <w:rPr>
      <w:rFonts w:ascii="Times New Roman" w:hAnsi="Times New Roman"/>
    </w:rPr>
  </w:style>
  <w:style w:type="character" w:customStyle="1" w:styleId="2">
    <w:name w:val="Заголовок №2_"/>
    <w:link w:val="20"/>
    <w:locked/>
    <w:rsid w:val="00A45CE4"/>
    <w:rPr>
      <w:b/>
      <w:bCs/>
      <w:sz w:val="19"/>
      <w:szCs w:val="19"/>
      <w:lang w:bidi="ar-SA"/>
    </w:rPr>
  </w:style>
  <w:style w:type="paragraph" w:customStyle="1" w:styleId="20">
    <w:name w:val="Заголовок №2"/>
    <w:basedOn w:val="a"/>
    <w:link w:val="2"/>
    <w:rsid w:val="00A45CE4"/>
    <w:pPr>
      <w:widowControl/>
      <w:shd w:val="clear" w:color="auto" w:fill="FFFFFF"/>
      <w:autoSpaceDE/>
      <w:autoSpaceDN/>
      <w:adjustRightInd/>
      <w:spacing w:before="60" w:after="360" w:line="240" w:lineRule="atLeast"/>
      <w:outlineLvl w:val="1"/>
    </w:pPr>
    <w:rPr>
      <w:rFonts w:ascii="Times New Roman" w:hAnsi="Times New Roman"/>
      <w:b/>
      <w:bCs/>
      <w:sz w:val="19"/>
      <w:szCs w:val="19"/>
    </w:rPr>
  </w:style>
  <w:style w:type="character" w:customStyle="1" w:styleId="firmcard">
    <w:name w:val="firmcard"/>
    <w:rsid w:val="00A45CE4"/>
    <w:rPr>
      <w:rFonts w:cs="Times New Roman"/>
    </w:rPr>
  </w:style>
  <w:style w:type="character" w:customStyle="1" w:styleId="FontStyle27">
    <w:name w:val="Font Style27"/>
    <w:rsid w:val="00A45CE4"/>
    <w:rPr>
      <w:rFonts w:ascii="Times New Roman" w:hAnsi="Times New Roman" w:cs="Times New Roman"/>
      <w:sz w:val="26"/>
      <w:szCs w:val="26"/>
    </w:rPr>
  </w:style>
  <w:style w:type="table" w:styleId="a6">
    <w:name w:val="Table Grid"/>
    <w:basedOn w:val="a1"/>
    <w:rsid w:val="007D55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14398E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company-bold1">
    <w:name w:val="company-bold1"/>
    <w:rsid w:val="00F84E7F"/>
    <w:rPr>
      <w:rFonts w:ascii="Tahoma" w:hAnsi="Tahoma" w:cs="Tahoma" w:hint="default"/>
      <w:b/>
      <w:bCs/>
      <w:vanish w:val="0"/>
      <w:webHidden w:val="0"/>
      <w:sz w:val="18"/>
      <w:szCs w:val="18"/>
      <w:specVanish w:val="0"/>
    </w:rPr>
  </w:style>
  <w:style w:type="paragraph" w:styleId="a8">
    <w:name w:val="List Paragraph"/>
    <w:basedOn w:val="a"/>
    <w:qFormat/>
    <w:rsid w:val="009C7015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1">
    <w:name w:val="Без интервала1"/>
    <w:rsid w:val="00794E04"/>
    <w:rPr>
      <w:rFonts w:eastAsia="Times New Roman"/>
      <w:sz w:val="22"/>
      <w:szCs w:val="22"/>
      <w:lang w:eastAsia="en-US"/>
    </w:rPr>
  </w:style>
  <w:style w:type="paragraph" w:customStyle="1" w:styleId="p8">
    <w:name w:val="p8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0E4B89"/>
  </w:style>
  <w:style w:type="character" w:customStyle="1" w:styleId="s2">
    <w:name w:val="s2"/>
    <w:basedOn w:val="a0"/>
    <w:rsid w:val="000E4B89"/>
  </w:style>
  <w:style w:type="paragraph" w:customStyle="1" w:styleId="p10">
    <w:name w:val="p10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styleId="a9">
    <w:name w:val="Body Text"/>
    <w:basedOn w:val="a"/>
    <w:link w:val="aa"/>
    <w:semiHidden/>
    <w:unhideWhenUsed/>
    <w:rsid w:val="00E77F89"/>
    <w:pPr>
      <w:widowControl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a">
    <w:name w:val="Основной текст Знак"/>
    <w:basedOn w:val="a0"/>
    <w:link w:val="a9"/>
    <w:semiHidden/>
    <w:rsid w:val="00E77F89"/>
    <w:rPr>
      <w:rFonts w:ascii="Times New Roman" w:eastAsia="Times New Roman" w:hAnsi="Times New Roman"/>
      <w:sz w:val="28"/>
      <w:szCs w:val="24"/>
    </w:rPr>
  </w:style>
  <w:style w:type="character" w:styleId="ab">
    <w:name w:val="Hyperlink"/>
    <w:basedOn w:val="a0"/>
    <w:uiPriority w:val="99"/>
    <w:semiHidden/>
    <w:unhideWhenUsed/>
    <w:rsid w:val="00854E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528D8-F5EB-4F64-9802-642A184B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1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59</cp:revision>
  <cp:lastPrinted>2021-09-08T07:06:00Z</cp:lastPrinted>
  <dcterms:created xsi:type="dcterms:W3CDTF">2018-01-17T09:38:00Z</dcterms:created>
  <dcterms:modified xsi:type="dcterms:W3CDTF">2021-09-08T07:18:00Z</dcterms:modified>
</cp:coreProperties>
</file>